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460" w:rsidRPr="00745576" w:rsidRDefault="00D76B5A" w:rsidP="00B50CC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lang w:eastAsia="ru-RU"/>
        </w:rPr>
      </w:pPr>
      <w:r w:rsidRPr="00745576">
        <w:rPr>
          <w:rFonts w:ascii="PT Astra Serif" w:eastAsia="Times New Roman" w:hAnsi="PT Astra Serif" w:cs="Times New Roman"/>
          <w:b/>
          <w:bCs/>
          <w:color w:val="000000"/>
          <w:sz w:val="28"/>
          <w:lang w:eastAsia="ru-RU"/>
        </w:rPr>
        <w:t>Отделения помощи семье и детям Тульской области</w:t>
      </w:r>
      <w:r w:rsidR="00910086" w:rsidRPr="00745576">
        <w:rPr>
          <w:rFonts w:ascii="PT Astra Serif" w:eastAsia="Times New Roman" w:hAnsi="PT Astra Serif" w:cs="Times New Roman"/>
          <w:b/>
          <w:bCs/>
          <w:color w:val="000000"/>
          <w:sz w:val="28"/>
          <w:lang w:eastAsia="ru-RU"/>
        </w:rPr>
        <w:t xml:space="preserve"> по состоянию на 23.11.2021</w:t>
      </w:r>
    </w:p>
    <w:p w:rsidR="00D33B20" w:rsidRPr="00745576" w:rsidRDefault="00D33B20" w:rsidP="00D33B20">
      <w:pPr>
        <w:spacing w:after="0" w:line="240" w:lineRule="auto"/>
        <w:ind w:left="-567"/>
        <w:jc w:val="center"/>
        <w:rPr>
          <w:rFonts w:ascii="PT Astra Serif" w:eastAsia="Times New Roman" w:hAnsi="PT Astra Serif" w:cs="Times New Roman"/>
          <w:b/>
          <w:bCs/>
          <w:color w:val="000000"/>
          <w:lang w:eastAsia="ru-RU"/>
        </w:rPr>
      </w:pPr>
    </w:p>
    <w:tbl>
      <w:tblPr>
        <w:tblW w:w="5065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6"/>
        <w:gridCol w:w="3001"/>
        <w:gridCol w:w="1576"/>
        <w:gridCol w:w="1962"/>
        <w:gridCol w:w="4950"/>
      </w:tblGrid>
      <w:tr w:rsidR="00934F67" w:rsidRPr="00745576" w:rsidTr="00934F67">
        <w:trPr>
          <w:trHeight w:val="1051"/>
        </w:trPr>
        <w:tc>
          <w:tcPr>
            <w:tcW w:w="1340" w:type="pct"/>
            <w:shd w:val="clear" w:color="auto" w:fill="auto"/>
            <w:hideMark/>
          </w:tcPr>
          <w:p w:rsidR="00934F67" w:rsidRPr="00745576" w:rsidRDefault="00934F67" w:rsidP="009A691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Наименование учреждения</w:t>
            </w:r>
          </w:p>
        </w:tc>
        <w:tc>
          <w:tcPr>
            <w:tcW w:w="956" w:type="pct"/>
          </w:tcPr>
          <w:p w:rsidR="00934F67" w:rsidRPr="00745576" w:rsidRDefault="00934F67" w:rsidP="009A691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ФИО руководителя, контактный телефон</w:t>
            </w:r>
          </w:p>
        </w:tc>
        <w:tc>
          <w:tcPr>
            <w:tcW w:w="502" w:type="pct"/>
          </w:tcPr>
          <w:p w:rsidR="00934F67" w:rsidRPr="00745576" w:rsidRDefault="00934F67" w:rsidP="009A691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Зоны обслуживания</w:t>
            </w:r>
          </w:p>
        </w:tc>
        <w:tc>
          <w:tcPr>
            <w:tcW w:w="625" w:type="pct"/>
          </w:tcPr>
          <w:p w:rsidR="00934F67" w:rsidRPr="00745576" w:rsidRDefault="00934F67" w:rsidP="009A691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Адреса отделений помощи семье и детям</w:t>
            </w:r>
          </w:p>
        </w:tc>
        <w:tc>
          <w:tcPr>
            <w:tcW w:w="1577" w:type="pct"/>
          </w:tcPr>
          <w:p w:rsidR="00934F67" w:rsidRPr="00745576" w:rsidRDefault="00934F67" w:rsidP="009A6910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ФИО заведующий отделением, контактный телефон </w:t>
            </w:r>
          </w:p>
        </w:tc>
      </w:tr>
      <w:tr w:rsidR="00934F67" w:rsidRPr="00745576" w:rsidTr="00934F67">
        <w:trPr>
          <w:trHeight w:val="3164"/>
        </w:trPr>
        <w:tc>
          <w:tcPr>
            <w:tcW w:w="1340" w:type="pct"/>
            <w:vMerge w:val="restart"/>
            <w:shd w:val="clear" w:color="auto" w:fill="FFFFFF" w:themeFill="background1"/>
            <w:noWrap/>
          </w:tcPr>
          <w:p w:rsidR="00934F67" w:rsidRPr="00745576" w:rsidRDefault="00934F67" w:rsidP="00934F67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Государственное учреждение Тульской области «Социально-реабилитационный центр для несовершеннолетних</w:t>
            </w:r>
            <w:r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 xml:space="preserve"> </w:t>
            </w: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№ 1»</w:t>
            </w:r>
          </w:p>
        </w:tc>
        <w:tc>
          <w:tcPr>
            <w:tcW w:w="956" w:type="pct"/>
            <w:vMerge w:val="restart"/>
            <w:shd w:val="clear" w:color="auto" w:fill="FFFFFF" w:themeFill="background1"/>
          </w:tcPr>
          <w:p w:rsidR="00934F67" w:rsidRPr="00745576" w:rsidRDefault="00934F67" w:rsidP="004F4362">
            <w:pPr>
              <w:spacing w:after="0" w:line="240" w:lineRule="auto"/>
              <w:rPr>
                <w:rFonts w:ascii="PT Astra Serif" w:hAnsi="PT Astra Serif"/>
              </w:rPr>
            </w:pPr>
            <w:r w:rsidRPr="00745576">
              <w:rPr>
                <w:rFonts w:ascii="PT Astra Serif" w:hAnsi="PT Astra Serif"/>
              </w:rPr>
              <w:t>Ковалева Галина Петровна</w:t>
            </w:r>
          </w:p>
          <w:p w:rsidR="00934F67" w:rsidRPr="00745576" w:rsidRDefault="00934F67" w:rsidP="00A238FB">
            <w:pPr>
              <w:spacing w:after="0" w:line="240" w:lineRule="auto"/>
              <w:rPr>
                <w:rFonts w:ascii="PT Astra Serif" w:hAnsi="PT Astra Serif"/>
              </w:rPr>
            </w:pPr>
            <w:r w:rsidRPr="00745576">
              <w:rPr>
                <w:rFonts w:ascii="PT Astra Serif" w:hAnsi="PT Astra Serif"/>
              </w:rPr>
              <w:t>8(4872)50-73-55</w:t>
            </w:r>
          </w:p>
        </w:tc>
        <w:tc>
          <w:tcPr>
            <w:tcW w:w="502" w:type="pct"/>
          </w:tcPr>
          <w:p w:rsidR="00934F67" w:rsidRPr="00745576" w:rsidRDefault="00934F67" w:rsidP="00C654C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г. Тула </w:t>
            </w:r>
          </w:p>
        </w:tc>
        <w:tc>
          <w:tcPr>
            <w:tcW w:w="625" w:type="pct"/>
          </w:tcPr>
          <w:p w:rsidR="00934F67" w:rsidRPr="00745576" w:rsidRDefault="00934F67" w:rsidP="004F4362">
            <w:pPr>
              <w:spacing w:line="240" w:lineRule="auto"/>
              <w:rPr>
                <w:rFonts w:ascii="PT Astra Serif" w:hAnsi="PT Astra Serif"/>
              </w:rPr>
            </w:pPr>
            <w:r w:rsidRPr="00745576">
              <w:rPr>
                <w:rFonts w:ascii="PT Astra Serif" w:hAnsi="PT Astra Serif"/>
              </w:rPr>
              <w:t>г. Тула, ул. Калинина, д. 20, к. 3</w:t>
            </w:r>
          </w:p>
        </w:tc>
        <w:tc>
          <w:tcPr>
            <w:tcW w:w="1577" w:type="pct"/>
          </w:tcPr>
          <w:p w:rsidR="00934F67" w:rsidRPr="00745576" w:rsidRDefault="00934F67" w:rsidP="003F6B61">
            <w:pPr>
              <w:spacing w:line="240" w:lineRule="auto"/>
              <w:contextualSpacing/>
              <w:rPr>
                <w:rFonts w:ascii="PT Astra Serif" w:hAnsi="PT Astra Serif"/>
                <w:b/>
                <w:i/>
              </w:rPr>
            </w:pPr>
            <w:r w:rsidRPr="00745576">
              <w:rPr>
                <w:rFonts w:ascii="PT Astra Serif" w:hAnsi="PT Astra Serif"/>
                <w:b/>
                <w:i/>
              </w:rPr>
              <w:t>Семина Елена Вячеславовна (Советский и Привокзальные р-ны),</w:t>
            </w:r>
          </w:p>
          <w:p w:rsidR="00934F67" w:rsidRPr="00745576" w:rsidRDefault="00934F67" w:rsidP="004C7197">
            <w:pPr>
              <w:spacing w:line="240" w:lineRule="auto"/>
              <w:contextualSpacing/>
              <w:rPr>
                <w:rFonts w:ascii="PT Astra Serif" w:hAnsi="PT Astra Serif"/>
                <w:b/>
                <w:i/>
              </w:rPr>
            </w:pPr>
            <w:r w:rsidRPr="00745576">
              <w:rPr>
                <w:rFonts w:ascii="PT Astra Serif" w:hAnsi="PT Astra Serif"/>
                <w:b/>
                <w:i/>
              </w:rPr>
              <w:t>Фадеева Ирина Геннадьевна (Центральный и Зареченский р-ны)</w:t>
            </w:r>
          </w:p>
          <w:p w:rsidR="00934F67" w:rsidRPr="00745576" w:rsidRDefault="00934F67" w:rsidP="008708AB">
            <w:pPr>
              <w:spacing w:line="240" w:lineRule="auto"/>
              <w:contextualSpacing/>
              <w:rPr>
                <w:rFonts w:ascii="PT Astra Serif" w:hAnsi="PT Astra Serif"/>
                <w:b/>
                <w:i/>
              </w:rPr>
            </w:pPr>
            <w:r w:rsidRPr="00745576">
              <w:rPr>
                <w:rFonts w:ascii="PT Astra Serif" w:hAnsi="PT Astra Serif"/>
                <w:b/>
                <w:i/>
              </w:rPr>
              <w:t>Перехода Вероника Валерьевна (Пролетарский р-н),</w:t>
            </w:r>
          </w:p>
          <w:p w:rsidR="00934F67" w:rsidRPr="00745576" w:rsidRDefault="00934F67" w:rsidP="004F4362">
            <w:pPr>
              <w:spacing w:line="240" w:lineRule="auto"/>
              <w:contextualSpacing/>
              <w:rPr>
                <w:rFonts w:ascii="PT Astra Serif" w:hAnsi="PT Astra Serif"/>
              </w:rPr>
            </w:pPr>
            <w:r w:rsidRPr="00745576">
              <w:rPr>
                <w:rFonts w:ascii="PT Astra Serif" w:hAnsi="PT Astra Serif"/>
              </w:rPr>
              <w:t>8 (4872) 50-71-85</w:t>
            </w:r>
          </w:p>
        </w:tc>
      </w:tr>
      <w:tr w:rsidR="00934F67" w:rsidRPr="00745576" w:rsidTr="00934F67">
        <w:trPr>
          <w:trHeight w:val="584"/>
        </w:trPr>
        <w:tc>
          <w:tcPr>
            <w:tcW w:w="1340" w:type="pct"/>
            <w:vMerge/>
            <w:shd w:val="clear" w:color="auto" w:fill="FFFFFF" w:themeFill="background1"/>
            <w:noWrap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</w:p>
        </w:tc>
        <w:tc>
          <w:tcPr>
            <w:tcW w:w="956" w:type="pct"/>
            <w:vMerge/>
            <w:shd w:val="clear" w:color="auto" w:fill="FFFFFF" w:themeFill="background1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02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745576">
              <w:rPr>
                <w:rFonts w:ascii="PT Astra Serif" w:hAnsi="PT Astra Serif" w:cs="Times New Roman"/>
              </w:rPr>
              <w:t>г. Тула, Ленинский район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  <w:tc>
          <w:tcPr>
            <w:tcW w:w="625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п. Ленинский,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ул. Ленина, д. 9</w:t>
            </w:r>
          </w:p>
        </w:tc>
        <w:tc>
          <w:tcPr>
            <w:tcW w:w="1577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/>
                <w:bCs/>
                <w:i/>
                <w:color w:val="000000"/>
                <w:lang w:eastAsia="ru-RU"/>
              </w:rPr>
              <w:t>Парамонова Елена Валентиновна,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8(4872)72-50-24;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8(4872)72-50-28</w:t>
            </w:r>
          </w:p>
        </w:tc>
      </w:tr>
      <w:tr w:rsidR="00934F67" w:rsidRPr="00745576" w:rsidTr="00934F67">
        <w:trPr>
          <w:trHeight w:val="815"/>
        </w:trPr>
        <w:tc>
          <w:tcPr>
            <w:tcW w:w="1340" w:type="pct"/>
            <w:vMerge w:val="restart"/>
            <w:shd w:val="clear" w:color="auto" w:fill="auto"/>
            <w:noWrap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 xml:space="preserve">Государственное учреждение Тульской области «Социально-реабилитационный центр для несовершеннолетних 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№ 2»</w:t>
            </w:r>
          </w:p>
        </w:tc>
        <w:tc>
          <w:tcPr>
            <w:tcW w:w="956" w:type="pct"/>
            <w:vMerge w:val="restar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lang w:eastAsia="ru-RU"/>
              </w:rPr>
              <w:t>Бутрина Надежда Николаевна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lang w:eastAsia="ru-RU"/>
              </w:rPr>
              <w:t>8(48742)4-24-32</w:t>
            </w:r>
          </w:p>
          <w:p w:rsidR="00A238FB" w:rsidRPr="00745576" w:rsidRDefault="00934F67" w:rsidP="00A238FB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lang w:eastAsia="ru-RU"/>
              </w:rPr>
              <w:t>8(48736)4-11-96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02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Арсеньевский район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625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lang w:eastAsia="ru-RU"/>
              </w:rPr>
              <w:t>п. Арсеньево,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lang w:eastAsia="ru-RU"/>
              </w:rPr>
              <w:t>ул. Бандикова, д.117</w:t>
            </w:r>
          </w:p>
        </w:tc>
        <w:tc>
          <w:tcPr>
            <w:tcW w:w="1577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i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/>
                <w:i/>
                <w:color w:val="000000"/>
                <w:lang w:eastAsia="ru-RU"/>
              </w:rPr>
              <w:t>Андрианова Валентина Александровна,</w:t>
            </w:r>
          </w:p>
          <w:p w:rsidR="00A238FB" w:rsidRPr="00745576" w:rsidRDefault="00934F67" w:rsidP="00A238FB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lang w:eastAsia="ru-RU"/>
              </w:rPr>
              <w:t>8 (48733) 2-13-02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</w:p>
        </w:tc>
      </w:tr>
      <w:tr w:rsidR="00934F67" w:rsidRPr="00745576" w:rsidTr="00934F67">
        <w:trPr>
          <w:trHeight w:val="442"/>
        </w:trPr>
        <w:tc>
          <w:tcPr>
            <w:tcW w:w="1340" w:type="pct"/>
            <w:vMerge/>
            <w:shd w:val="clear" w:color="auto" w:fill="FFFFFF" w:themeFill="background1"/>
            <w:noWrap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56" w:type="pct"/>
            <w:vMerge/>
            <w:shd w:val="clear" w:color="auto" w:fill="FFFFFF" w:themeFill="background1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</w:p>
        </w:tc>
        <w:tc>
          <w:tcPr>
            <w:tcW w:w="502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Белевский район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625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lang w:eastAsia="ru-RU"/>
              </w:rPr>
              <w:t>г. Белев</w:t>
            </w:r>
            <w:r w:rsidRPr="00745576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,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lang w:eastAsia="ru-RU"/>
              </w:rPr>
              <w:t>ул.</w:t>
            </w:r>
            <w:r w:rsidRPr="00745576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 </w:t>
            </w:r>
            <w:r w:rsidRPr="00745576">
              <w:rPr>
                <w:rFonts w:ascii="PT Astra Serif" w:eastAsia="Times New Roman" w:hAnsi="PT Astra Serif" w:cs="Times New Roman"/>
                <w:bCs/>
                <w:lang w:eastAsia="ru-RU"/>
              </w:rPr>
              <w:t>Октябрьская, д.1</w:t>
            </w:r>
          </w:p>
        </w:tc>
        <w:tc>
          <w:tcPr>
            <w:tcW w:w="1577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/>
                <w:i/>
                <w:color w:val="000000"/>
                <w:lang w:eastAsia="ru-RU"/>
              </w:rPr>
              <w:t>Тюрина Екатерина Александровна</w:t>
            </w:r>
            <w:r w:rsidRPr="00745576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>,</w:t>
            </w:r>
          </w:p>
          <w:p w:rsidR="00934F67" w:rsidRPr="00A238FB" w:rsidRDefault="00A238FB" w:rsidP="00A238FB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8 (48742) 4-24-32</w:t>
            </w:r>
          </w:p>
        </w:tc>
      </w:tr>
      <w:tr w:rsidR="00934F67" w:rsidRPr="00745576" w:rsidTr="00934F67">
        <w:trPr>
          <w:trHeight w:val="1009"/>
        </w:trPr>
        <w:tc>
          <w:tcPr>
            <w:tcW w:w="1340" w:type="pct"/>
            <w:vMerge/>
            <w:shd w:val="clear" w:color="auto" w:fill="FFFFFF" w:themeFill="background1"/>
            <w:noWrap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56" w:type="pct"/>
            <w:vMerge/>
            <w:shd w:val="clear" w:color="auto" w:fill="FFFFFF" w:themeFill="background1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</w:p>
        </w:tc>
        <w:tc>
          <w:tcPr>
            <w:tcW w:w="502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Одоевский район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625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745576">
              <w:rPr>
                <w:rFonts w:ascii="PT Astra Serif" w:hAnsi="PT Astra Serif" w:cs="Times New Roman"/>
              </w:rPr>
              <w:t>п. Одоев,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745576">
              <w:rPr>
                <w:rFonts w:ascii="PT Astra Serif" w:hAnsi="PT Astra Serif" w:cs="Times New Roman"/>
              </w:rPr>
              <w:t>ул. Октябрьская,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 w:cs="Times New Roman"/>
              </w:rPr>
            </w:pPr>
            <w:r w:rsidRPr="00745576">
              <w:rPr>
                <w:rFonts w:ascii="PT Astra Serif" w:hAnsi="PT Astra Serif" w:cs="Times New Roman"/>
              </w:rPr>
              <w:t>д. 72 а</w:t>
            </w:r>
          </w:p>
        </w:tc>
        <w:tc>
          <w:tcPr>
            <w:tcW w:w="1577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  <w:t xml:space="preserve">и/о </w:t>
            </w:r>
            <w:r w:rsidRPr="00745576">
              <w:rPr>
                <w:rFonts w:ascii="PT Astra Serif" w:eastAsia="Times New Roman" w:hAnsi="PT Astra Serif" w:cs="Times New Roman"/>
                <w:b/>
                <w:i/>
                <w:color w:val="000000"/>
                <w:lang w:eastAsia="ru-RU"/>
              </w:rPr>
              <w:t>Жаворонкова Нина Борисовна,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lang w:eastAsia="ru-RU"/>
              </w:rPr>
              <w:t>8 (48736) 5-25-11;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lang w:eastAsia="ru-RU"/>
              </w:rPr>
              <w:t>8 (48736) 4-11-96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</w:tr>
      <w:tr w:rsidR="00934F67" w:rsidRPr="00745576" w:rsidTr="00934F67">
        <w:trPr>
          <w:trHeight w:val="1150"/>
        </w:trPr>
        <w:tc>
          <w:tcPr>
            <w:tcW w:w="1340" w:type="pct"/>
            <w:vMerge/>
            <w:shd w:val="clear" w:color="auto" w:fill="FFFFFF" w:themeFill="background1"/>
            <w:noWrap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56" w:type="pct"/>
            <w:vMerge/>
            <w:shd w:val="clear" w:color="auto" w:fill="FFFFFF" w:themeFill="background1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</w:p>
        </w:tc>
        <w:tc>
          <w:tcPr>
            <w:tcW w:w="502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Плавский район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625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lang w:eastAsia="ru-RU"/>
              </w:rPr>
              <w:t>г. Плавск,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lang w:eastAsia="ru-RU"/>
              </w:rPr>
              <w:t>ул. Орлова, д.2а, стр.18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lang w:eastAsia="ru-RU"/>
              </w:rPr>
              <w:t xml:space="preserve">д. 68 </w:t>
            </w:r>
          </w:p>
        </w:tc>
        <w:tc>
          <w:tcPr>
            <w:tcW w:w="1577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i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/>
                <w:i/>
                <w:color w:val="000000"/>
                <w:lang w:eastAsia="ru-RU"/>
              </w:rPr>
              <w:t>Войтович Светлана Александровна,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lang w:eastAsia="ru-RU"/>
              </w:rPr>
              <w:t>8 (48752) 6-51-58,</w:t>
            </w:r>
          </w:p>
          <w:p w:rsidR="00934F67" w:rsidRPr="00745576" w:rsidRDefault="00934F67" w:rsidP="00A238FB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</w:p>
        </w:tc>
      </w:tr>
      <w:tr w:rsidR="00934F67" w:rsidRPr="00745576" w:rsidTr="00934F67">
        <w:trPr>
          <w:trHeight w:val="442"/>
        </w:trPr>
        <w:tc>
          <w:tcPr>
            <w:tcW w:w="1340" w:type="pct"/>
            <w:vMerge/>
            <w:shd w:val="clear" w:color="auto" w:fill="FFFFFF" w:themeFill="background1"/>
            <w:noWrap/>
          </w:tcPr>
          <w:p w:rsidR="00934F67" w:rsidRPr="00745576" w:rsidRDefault="00934F67" w:rsidP="007C6AF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56" w:type="pct"/>
            <w:vMerge/>
            <w:shd w:val="clear" w:color="auto" w:fill="FFFFFF" w:themeFill="background1"/>
          </w:tcPr>
          <w:p w:rsidR="00934F67" w:rsidRPr="00745576" w:rsidRDefault="00934F67" w:rsidP="007C6AFF">
            <w:pPr>
              <w:spacing w:after="0" w:line="240" w:lineRule="auto"/>
              <w:rPr>
                <w:rFonts w:ascii="PT Astra Serif" w:eastAsia="Times New Roman" w:hAnsi="PT Astra Serif" w:cs="Times New Roman"/>
                <w:highlight w:val="yellow"/>
                <w:lang w:eastAsia="ru-RU"/>
              </w:rPr>
            </w:pPr>
          </w:p>
        </w:tc>
        <w:tc>
          <w:tcPr>
            <w:tcW w:w="502" w:type="pct"/>
            <w:tcBorders>
              <w:bottom w:val="single" w:sz="4" w:space="0" w:color="auto"/>
            </w:tcBorders>
          </w:tcPr>
          <w:p w:rsidR="00934F67" w:rsidRPr="00745576" w:rsidRDefault="00934F67" w:rsidP="007C6AF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Суворовский район</w:t>
            </w:r>
          </w:p>
          <w:p w:rsidR="00934F67" w:rsidRPr="00745576" w:rsidRDefault="00934F67" w:rsidP="007C6AF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625" w:type="pct"/>
          </w:tcPr>
          <w:p w:rsidR="00934F67" w:rsidRPr="00745576" w:rsidRDefault="00934F67" w:rsidP="007C6AF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lang w:eastAsia="ru-RU"/>
              </w:rPr>
              <w:t>г. Суворов,</w:t>
            </w:r>
          </w:p>
          <w:p w:rsidR="00934F67" w:rsidRPr="00745576" w:rsidRDefault="00934F67" w:rsidP="007C6AF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lang w:eastAsia="ru-RU"/>
              </w:rPr>
              <w:t>ул. Строителей, д. 15</w:t>
            </w:r>
          </w:p>
        </w:tc>
        <w:tc>
          <w:tcPr>
            <w:tcW w:w="1577" w:type="pct"/>
          </w:tcPr>
          <w:p w:rsidR="00934F67" w:rsidRPr="00745576" w:rsidRDefault="00934F67" w:rsidP="007C6AFF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/>
                <w:i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/>
                <w:i/>
                <w:color w:val="000000"/>
                <w:lang w:eastAsia="ru-RU"/>
              </w:rPr>
              <w:t>Королькова Наталья Анатольевна,</w:t>
            </w:r>
          </w:p>
          <w:p w:rsidR="00934F67" w:rsidRPr="00745576" w:rsidRDefault="00934F67" w:rsidP="007C6AFF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lang w:eastAsia="ru-RU"/>
              </w:rPr>
              <w:t>8(48763)2-60-80</w:t>
            </w:r>
          </w:p>
          <w:p w:rsidR="00934F67" w:rsidRPr="00745576" w:rsidRDefault="00934F67" w:rsidP="007C6AFF">
            <w:pPr>
              <w:spacing w:after="0" w:line="240" w:lineRule="auto"/>
              <w:contextualSpacing/>
              <w:rPr>
                <w:rFonts w:ascii="PT Astra Serif" w:eastAsia="Times New Roman" w:hAnsi="PT Astra Serif" w:cs="Calibri"/>
                <w:lang w:eastAsia="ru-RU"/>
              </w:rPr>
            </w:pPr>
          </w:p>
        </w:tc>
      </w:tr>
      <w:tr w:rsidR="00934F67" w:rsidRPr="00745576" w:rsidTr="00934F67">
        <w:trPr>
          <w:trHeight w:val="423"/>
        </w:trPr>
        <w:tc>
          <w:tcPr>
            <w:tcW w:w="1340" w:type="pct"/>
            <w:vMerge w:val="restart"/>
            <w:shd w:val="clear" w:color="auto" w:fill="auto"/>
            <w:noWrap/>
          </w:tcPr>
          <w:p w:rsidR="00934F67" w:rsidRPr="00745576" w:rsidRDefault="00934F67" w:rsidP="005437DE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 xml:space="preserve">Государственное учреждение Тульской области «Социально-реабилитационный центр для несовершеннолетних </w:t>
            </w:r>
          </w:p>
          <w:p w:rsidR="00934F67" w:rsidRPr="00745576" w:rsidRDefault="00934F67" w:rsidP="005437DE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№ 3»</w:t>
            </w:r>
          </w:p>
        </w:tc>
        <w:tc>
          <w:tcPr>
            <w:tcW w:w="956" w:type="pct"/>
            <w:vMerge w:val="restart"/>
            <w:shd w:val="clear" w:color="auto" w:fill="auto"/>
          </w:tcPr>
          <w:p w:rsidR="00934F67" w:rsidRPr="00745576" w:rsidRDefault="00934F67" w:rsidP="00BE7F3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hAnsi="PT Astra Serif"/>
                <w:lang w:eastAsia="ru-RU"/>
              </w:rPr>
              <w:t>И</w:t>
            </w: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/о директора Федина Анастасия Александровна</w:t>
            </w:r>
          </w:p>
          <w:p w:rsidR="00A238FB" w:rsidRPr="00745576" w:rsidRDefault="00934F67" w:rsidP="00A238FB">
            <w:pPr>
              <w:spacing w:after="0" w:line="240" w:lineRule="auto"/>
              <w:rPr>
                <w:rFonts w:ascii="PT Astra Serif" w:hAnsi="PT Astra Serif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lastRenderedPageBreak/>
              <w:t>8(48753)2-36-02</w:t>
            </w:r>
          </w:p>
          <w:p w:rsidR="00934F67" w:rsidRPr="00745576" w:rsidRDefault="00934F67" w:rsidP="00BE7F36">
            <w:pPr>
              <w:spacing w:after="0" w:line="240" w:lineRule="auto"/>
              <w:rPr>
                <w:rFonts w:ascii="PT Astra Serif" w:hAnsi="PT Astra Serif"/>
                <w:lang w:eastAsia="ru-RU"/>
              </w:rPr>
            </w:pPr>
          </w:p>
        </w:tc>
        <w:tc>
          <w:tcPr>
            <w:tcW w:w="502" w:type="pct"/>
            <w:shd w:val="clear" w:color="auto" w:fill="auto"/>
          </w:tcPr>
          <w:p w:rsidR="00934F67" w:rsidRPr="00745576" w:rsidRDefault="00934F67" w:rsidP="005437D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Алексинский район 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F67" w:rsidRPr="00745576" w:rsidRDefault="00934F67" w:rsidP="005437DE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г. Алексин ул. Арматурная, д.19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F67" w:rsidRPr="00745576" w:rsidRDefault="00934F67" w:rsidP="00BE7F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/>
                <w:i/>
                <w:color w:val="000000"/>
                <w:lang w:eastAsia="ru-RU"/>
              </w:rPr>
              <w:t>Божко Елена Валериевна</w:t>
            </w: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</w:t>
            </w:r>
          </w:p>
          <w:p w:rsidR="00A238FB" w:rsidRPr="00745576" w:rsidRDefault="00934F67" w:rsidP="00A238F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 (48753) 2-30-09</w:t>
            </w:r>
          </w:p>
          <w:p w:rsidR="00934F67" w:rsidRPr="00745576" w:rsidRDefault="00934F67" w:rsidP="00BE7F3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</w:tr>
      <w:tr w:rsidR="00934F67" w:rsidRPr="00745576" w:rsidTr="00934F67">
        <w:trPr>
          <w:trHeight w:val="423"/>
        </w:trPr>
        <w:tc>
          <w:tcPr>
            <w:tcW w:w="1340" w:type="pct"/>
            <w:vMerge/>
            <w:shd w:val="clear" w:color="auto" w:fill="auto"/>
            <w:noWrap/>
          </w:tcPr>
          <w:p w:rsidR="00934F67" w:rsidRPr="00745576" w:rsidRDefault="00934F67" w:rsidP="005437DE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</w:p>
        </w:tc>
        <w:tc>
          <w:tcPr>
            <w:tcW w:w="956" w:type="pct"/>
            <w:vMerge/>
          </w:tcPr>
          <w:p w:rsidR="00934F67" w:rsidRPr="00745576" w:rsidRDefault="00934F67" w:rsidP="005437DE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</w:p>
        </w:tc>
        <w:tc>
          <w:tcPr>
            <w:tcW w:w="502" w:type="pct"/>
          </w:tcPr>
          <w:p w:rsidR="00934F67" w:rsidRPr="00745576" w:rsidRDefault="00934F67" w:rsidP="005437DE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Веневский район</w:t>
            </w:r>
          </w:p>
        </w:tc>
        <w:tc>
          <w:tcPr>
            <w:tcW w:w="625" w:type="pct"/>
            <w:shd w:val="clear" w:color="auto" w:fill="FFFFFF" w:themeFill="background1"/>
          </w:tcPr>
          <w:p w:rsidR="00934F67" w:rsidRPr="00745576" w:rsidRDefault="00934F67" w:rsidP="005437DE">
            <w:pPr>
              <w:spacing w:after="0" w:line="240" w:lineRule="auto"/>
              <w:rPr>
                <w:rFonts w:ascii="PT Astra Serif" w:hAnsi="PT Astra Serif"/>
              </w:rPr>
            </w:pPr>
            <w:r w:rsidRPr="00745576">
              <w:rPr>
                <w:rFonts w:ascii="PT Astra Serif" w:hAnsi="PT Astra Serif"/>
              </w:rPr>
              <w:t>г. Венев, микрорайон Южный, д.19.</w:t>
            </w:r>
            <w:r w:rsidRPr="00745576">
              <w:rPr>
                <w:rFonts w:ascii="PT Astra Serif" w:hAnsi="PT Astra Serif" w:cs="Arial"/>
              </w:rPr>
              <w:t> </w:t>
            </w:r>
          </w:p>
        </w:tc>
        <w:tc>
          <w:tcPr>
            <w:tcW w:w="1577" w:type="pct"/>
            <w:shd w:val="clear" w:color="auto" w:fill="auto"/>
          </w:tcPr>
          <w:p w:rsidR="00934F67" w:rsidRPr="00745576" w:rsidRDefault="00934F67" w:rsidP="005437DE">
            <w:pPr>
              <w:spacing w:after="0" w:line="240" w:lineRule="auto"/>
              <w:rPr>
                <w:rFonts w:ascii="PT Astra Serif" w:hAnsi="PT Astra Serif"/>
                <w:b/>
                <w:i/>
              </w:rPr>
            </w:pPr>
            <w:r w:rsidRPr="00745576">
              <w:rPr>
                <w:rFonts w:ascii="PT Astra Serif" w:hAnsi="PT Astra Serif"/>
                <w:b/>
                <w:i/>
              </w:rPr>
              <w:t>Михалева Лариса Александровна</w:t>
            </w:r>
          </w:p>
          <w:p w:rsidR="00934F67" w:rsidRPr="00745576" w:rsidRDefault="00934F67" w:rsidP="005437DE">
            <w:pPr>
              <w:spacing w:after="0" w:line="240" w:lineRule="auto"/>
              <w:rPr>
                <w:rFonts w:ascii="PT Astra Serif" w:hAnsi="PT Astra Serif"/>
              </w:rPr>
            </w:pPr>
            <w:r w:rsidRPr="00745576">
              <w:rPr>
                <w:rFonts w:ascii="PT Astra Serif" w:hAnsi="PT Astra Serif"/>
              </w:rPr>
              <w:t>8(48745)2-58-29</w:t>
            </w:r>
          </w:p>
          <w:p w:rsidR="00934F67" w:rsidRPr="00745576" w:rsidRDefault="00934F67" w:rsidP="005437DE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934F67" w:rsidRPr="00745576" w:rsidTr="00934F67">
        <w:trPr>
          <w:trHeight w:val="401"/>
        </w:trPr>
        <w:tc>
          <w:tcPr>
            <w:tcW w:w="1340" w:type="pct"/>
            <w:vMerge/>
            <w:shd w:val="clear" w:color="auto" w:fill="auto"/>
            <w:noWrap/>
          </w:tcPr>
          <w:p w:rsidR="00934F67" w:rsidRPr="00745576" w:rsidRDefault="00934F67" w:rsidP="009A7C7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56" w:type="pct"/>
            <w:vMerge/>
          </w:tcPr>
          <w:p w:rsidR="00934F67" w:rsidRPr="00745576" w:rsidRDefault="00934F67" w:rsidP="009A7C74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502" w:type="pct"/>
          </w:tcPr>
          <w:p w:rsidR="00934F67" w:rsidRPr="00745576" w:rsidRDefault="00934F67" w:rsidP="009A7C7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Заокский район</w:t>
            </w:r>
          </w:p>
          <w:p w:rsidR="00934F67" w:rsidRPr="00745576" w:rsidRDefault="00934F67" w:rsidP="009A7C7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67" w:rsidRPr="00745576" w:rsidRDefault="00934F67" w:rsidP="009A7C7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р. п. Заокский, ул. Ленина, д.39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F67" w:rsidRPr="00745576" w:rsidRDefault="00934F67" w:rsidP="009A7C7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Вакансия</w:t>
            </w:r>
          </w:p>
          <w:p w:rsidR="00934F67" w:rsidRPr="00745576" w:rsidRDefault="00934F67" w:rsidP="009A7C7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тел. отделения:</w:t>
            </w:r>
          </w:p>
          <w:p w:rsidR="00934F67" w:rsidRPr="00745576" w:rsidRDefault="00934F67" w:rsidP="009A7C74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8 (48734) 2-83-03</w:t>
            </w:r>
          </w:p>
        </w:tc>
      </w:tr>
      <w:tr w:rsidR="00934F67" w:rsidRPr="00745576" w:rsidTr="00934F67">
        <w:trPr>
          <w:trHeight w:val="421"/>
        </w:trPr>
        <w:tc>
          <w:tcPr>
            <w:tcW w:w="1340" w:type="pct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34F67" w:rsidRPr="00745576" w:rsidRDefault="00934F67" w:rsidP="004B2B0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56" w:type="pct"/>
            <w:vMerge/>
            <w:tcBorders>
              <w:bottom w:val="single" w:sz="4" w:space="0" w:color="auto"/>
            </w:tcBorders>
          </w:tcPr>
          <w:p w:rsidR="00934F67" w:rsidRPr="00745576" w:rsidRDefault="00934F67" w:rsidP="004B2B0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502" w:type="pct"/>
          </w:tcPr>
          <w:p w:rsidR="00934F67" w:rsidRPr="00745576" w:rsidRDefault="00934F67" w:rsidP="004B2B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Ясногорский район</w:t>
            </w:r>
          </w:p>
          <w:p w:rsidR="00934F67" w:rsidRPr="00745576" w:rsidRDefault="00934F67" w:rsidP="004B2B0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F67" w:rsidRPr="00745576" w:rsidRDefault="00934F67" w:rsidP="004B2B0F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г. Ясногорск, ул. Комсомольская, д.5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F67" w:rsidRPr="00745576" w:rsidRDefault="00934F67" w:rsidP="004B2B0F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/>
                <w:bCs/>
                <w:i/>
                <w:color w:val="000000"/>
                <w:lang w:eastAsia="ru-RU"/>
              </w:rPr>
              <w:t>Чулкова Валентина Александровна</w:t>
            </w:r>
          </w:p>
          <w:p w:rsidR="00934F67" w:rsidRPr="00745576" w:rsidRDefault="00934F67" w:rsidP="004B2B0F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8(48766) 2-14-70</w:t>
            </w:r>
          </w:p>
          <w:p w:rsidR="00934F67" w:rsidRPr="00745576" w:rsidRDefault="00934F67" w:rsidP="004B2B0F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</w:p>
        </w:tc>
      </w:tr>
      <w:tr w:rsidR="00934F67" w:rsidRPr="00745576" w:rsidTr="00934F67">
        <w:trPr>
          <w:trHeight w:val="421"/>
        </w:trPr>
        <w:tc>
          <w:tcPr>
            <w:tcW w:w="1340" w:type="pct"/>
            <w:vMerge w:val="restart"/>
            <w:shd w:val="clear" w:color="auto" w:fill="auto"/>
            <w:noWrap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Государственное учреждение Тульской области «Социально-реабилитационный центр для несовершеннолетних № 4»</w:t>
            </w:r>
          </w:p>
        </w:tc>
        <w:tc>
          <w:tcPr>
            <w:tcW w:w="956" w:type="pct"/>
            <w:vMerge w:val="restar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Ильичёва Вера Анатольевна</w:t>
            </w:r>
          </w:p>
          <w:p w:rsidR="00A238FB" w:rsidRPr="00745576" w:rsidRDefault="00934F67" w:rsidP="00A238FB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8(48732)3-26-68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</w:p>
        </w:tc>
        <w:tc>
          <w:tcPr>
            <w:tcW w:w="502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lang w:eastAsia="ru-RU"/>
              </w:rPr>
              <w:t>Дубенский район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625" w:type="pct"/>
            <w:tcBorders>
              <w:left w:val="single" w:sz="4" w:space="0" w:color="auto"/>
            </w:tcBorders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lang w:eastAsia="ru-RU"/>
              </w:rPr>
              <w:t xml:space="preserve">п. Дубна, 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lang w:eastAsia="ru-RU"/>
              </w:rPr>
              <w:t>ул. Первомайская, д. 41</w:t>
            </w:r>
          </w:p>
        </w:tc>
        <w:tc>
          <w:tcPr>
            <w:tcW w:w="1577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/>
                <w:bCs/>
                <w:i/>
                <w:lang w:eastAsia="ru-RU"/>
              </w:rPr>
              <w:t>Александрова Виктория Яновна,</w:t>
            </w:r>
          </w:p>
          <w:p w:rsidR="00A238FB" w:rsidRPr="00745576" w:rsidRDefault="00934F67" w:rsidP="00A238FB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lang w:eastAsia="ru-RU"/>
              </w:rPr>
              <w:t>8 (48732) 2-24-57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lang w:eastAsia="ru-RU"/>
              </w:rPr>
            </w:pPr>
          </w:p>
        </w:tc>
      </w:tr>
      <w:tr w:rsidR="00934F67" w:rsidRPr="00745576" w:rsidTr="00934F67">
        <w:trPr>
          <w:trHeight w:val="421"/>
        </w:trPr>
        <w:tc>
          <w:tcPr>
            <w:tcW w:w="1340" w:type="pct"/>
            <w:vMerge/>
            <w:shd w:val="clear" w:color="auto" w:fill="auto"/>
            <w:noWrap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56" w:type="pct"/>
            <w:vMerge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</w:p>
        </w:tc>
        <w:tc>
          <w:tcPr>
            <w:tcW w:w="502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Тепло-Огаревский район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625" w:type="pct"/>
          </w:tcPr>
          <w:p w:rsidR="00934F67" w:rsidRPr="00745576" w:rsidRDefault="00934F67" w:rsidP="00004446">
            <w:pPr>
              <w:spacing w:after="0" w:line="0" w:lineRule="atLeast"/>
              <w:rPr>
                <w:rFonts w:ascii="PT Astra Serif" w:hAnsi="PT Astra Serif"/>
              </w:rPr>
            </w:pPr>
            <w:r w:rsidRPr="00745576">
              <w:rPr>
                <w:rFonts w:ascii="PT Astra Serif" w:hAnsi="PT Astra Serif"/>
              </w:rPr>
              <w:t>п. Тёплое,</w:t>
            </w:r>
          </w:p>
          <w:p w:rsidR="00934F67" w:rsidRPr="00745576" w:rsidRDefault="00934F67" w:rsidP="00004446">
            <w:pPr>
              <w:spacing w:after="0" w:line="0" w:lineRule="atLeast"/>
              <w:rPr>
                <w:rFonts w:ascii="PT Astra Serif" w:hAnsi="PT Astra Serif"/>
              </w:rPr>
            </w:pPr>
            <w:r w:rsidRPr="00745576">
              <w:rPr>
                <w:rFonts w:ascii="PT Astra Serif" w:hAnsi="PT Astra Serif"/>
              </w:rPr>
              <w:t>пер. Коммунальный, д. 8</w:t>
            </w:r>
          </w:p>
        </w:tc>
        <w:tc>
          <w:tcPr>
            <w:tcW w:w="1577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/>
                <w:bCs/>
                <w:i/>
                <w:color w:val="000000"/>
                <w:lang w:eastAsia="ru-RU"/>
              </w:rPr>
              <w:t>Курочкина Оксана Владимировна,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 xml:space="preserve">8(48755)2-15-86 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</w:p>
        </w:tc>
      </w:tr>
      <w:tr w:rsidR="00934F67" w:rsidRPr="00745576" w:rsidTr="00934F67">
        <w:trPr>
          <w:trHeight w:val="421"/>
        </w:trPr>
        <w:tc>
          <w:tcPr>
            <w:tcW w:w="1340" w:type="pct"/>
            <w:vMerge/>
            <w:shd w:val="clear" w:color="auto" w:fill="auto"/>
            <w:noWrap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56" w:type="pct"/>
            <w:vMerge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502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Черский район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625" w:type="pct"/>
          </w:tcPr>
          <w:p w:rsidR="00934F67" w:rsidRPr="00745576" w:rsidRDefault="00934F67" w:rsidP="00004446">
            <w:pPr>
              <w:spacing w:after="0" w:line="0" w:lineRule="atLeast"/>
              <w:rPr>
                <w:rFonts w:ascii="PT Astra Serif" w:hAnsi="PT Astra Serif"/>
              </w:rPr>
            </w:pPr>
            <w:r w:rsidRPr="00745576">
              <w:rPr>
                <w:rFonts w:ascii="PT Astra Serif" w:hAnsi="PT Astra Serif"/>
              </w:rPr>
              <w:t>п. Чернь,</w:t>
            </w:r>
          </w:p>
          <w:p w:rsidR="00934F67" w:rsidRPr="00745576" w:rsidRDefault="00934F67" w:rsidP="00004446">
            <w:pPr>
              <w:spacing w:after="0" w:line="0" w:lineRule="atLeast"/>
              <w:rPr>
                <w:rFonts w:ascii="PT Astra Serif" w:hAnsi="PT Astra Serif"/>
              </w:rPr>
            </w:pPr>
            <w:r w:rsidRPr="00745576">
              <w:rPr>
                <w:rFonts w:ascii="PT Astra Serif" w:hAnsi="PT Astra Serif"/>
              </w:rPr>
              <w:t>ул. Советская, д. 21</w:t>
            </w:r>
          </w:p>
        </w:tc>
        <w:tc>
          <w:tcPr>
            <w:tcW w:w="1577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/>
                <w:b/>
                <w:i/>
              </w:rPr>
            </w:pPr>
            <w:r w:rsidRPr="00745576">
              <w:rPr>
                <w:rFonts w:ascii="PT Astra Serif" w:hAnsi="PT Astra Serif"/>
                <w:b/>
                <w:i/>
              </w:rPr>
              <w:t>Щербакова Наталья Михайловна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/>
              </w:rPr>
            </w:pPr>
            <w:r w:rsidRPr="00745576">
              <w:rPr>
                <w:rFonts w:ascii="PT Astra Serif" w:hAnsi="PT Astra Serif"/>
              </w:rPr>
              <w:t>8(48756)2-15-46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</w:p>
        </w:tc>
      </w:tr>
      <w:tr w:rsidR="00934F67" w:rsidRPr="00745576" w:rsidTr="00934F67">
        <w:trPr>
          <w:trHeight w:val="421"/>
        </w:trPr>
        <w:tc>
          <w:tcPr>
            <w:tcW w:w="1340" w:type="pct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56" w:type="pct"/>
            <w:vMerge/>
            <w:tcBorders>
              <w:bottom w:val="single" w:sz="4" w:space="0" w:color="auto"/>
            </w:tcBorders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502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lang w:eastAsia="ru-RU"/>
              </w:rPr>
              <w:t>Щекинский район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625" w:type="pct"/>
          </w:tcPr>
          <w:p w:rsidR="00934F67" w:rsidRPr="00745576" w:rsidRDefault="00934F67" w:rsidP="00004446">
            <w:pPr>
              <w:spacing w:after="0" w:line="0" w:lineRule="atLeast"/>
              <w:rPr>
                <w:rFonts w:ascii="PT Astra Serif" w:hAnsi="PT Astra Serif"/>
              </w:rPr>
            </w:pPr>
            <w:r w:rsidRPr="00745576">
              <w:rPr>
                <w:rFonts w:ascii="PT Astra Serif" w:hAnsi="PT Astra Serif"/>
              </w:rPr>
              <w:t>г. Щекино,</w:t>
            </w:r>
          </w:p>
          <w:p w:rsidR="00934F67" w:rsidRPr="00745576" w:rsidRDefault="00934F67" w:rsidP="00D95B78">
            <w:pPr>
              <w:spacing w:after="0" w:line="0" w:lineRule="atLeast"/>
              <w:rPr>
                <w:rFonts w:ascii="PT Astra Serif" w:hAnsi="PT Astra Serif"/>
              </w:rPr>
            </w:pPr>
            <w:r w:rsidRPr="00745576">
              <w:rPr>
                <w:rFonts w:ascii="PT Astra Serif" w:hAnsi="PT Astra Serif"/>
              </w:rPr>
              <w:t>ул. Колоскова,        д. 14</w:t>
            </w:r>
          </w:p>
        </w:tc>
        <w:tc>
          <w:tcPr>
            <w:tcW w:w="1577" w:type="pct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/>
                <w:b/>
                <w:i/>
              </w:rPr>
            </w:pPr>
            <w:r w:rsidRPr="00745576">
              <w:rPr>
                <w:rFonts w:ascii="PT Astra Serif" w:hAnsi="PT Astra Serif"/>
                <w:b/>
                <w:i/>
              </w:rPr>
              <w:t>Сучкова Евгения Викторовна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/>
              </w:rPr>
            </w:pPr>
            <w:r w:rsidRPr="00745576">
              <w:rPr>
                <w:rFonts w:ascii="PT Astra Serif" w:hAnsi="PT Astra Serif"/>
              </w:rPr>
              <w:t>8(48751)5-87-76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934F67" w:rsidRPr="00745576" w:rsidTr="00934F67">
        <w:trPr>
          <w:trHeight w:val="640"/>
        </w:trPr>
        <w:tc>
          <w:tcPr>
            <w:tcW w:w="1340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Государственное учреждение Тульской области «Социально-реабилитационный центр для несовершеннолетних № 5»</w:t>
            </w:r>
          </w:p>
        </w:tc>
        <w:tc>
          <w:tcPr>
            <w:tcW w:w="956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934F67" w:rsidRPr="00745576" w:rsidRDefault="00934F67" w:rsidP="00004446">
            <w:pPr>
              <w:pStyle w:val="a8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45576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Денисова </w:t>
            </w:r>
          </w:p>
          <w:p w:rsidR="00934F67" w:rsidRDefault="00934F67" w:rsidP="00004446">
            <w:pPr>
              <w:pStyle w:val="a8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45576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Ольга Ивановна </w:t>
            </w:r>
          </w:p>
          <w:p w:rsidR="00934F67" w:rsidRPr="00745576" w:rsidRDefault="00934F67" w:rsidP="00A238FB">
            <w:pPr>
              <w:pStyle w:val="a8"/>
              <w:rPr>
                <w:rFonts w:ascii="PT Astra Serif" w:eastAsia="Times New Roman" w:hAnsi="PT Astra Serif"/>
                <w:b/>
                <w:bCs/>
                <w:color w:val="000000"/>
              </w:rPr>
            </w:pPr>
            <w:r w:rsidRPr="00745576">
              <w:rPr>
                <w:rFonts w:ascii="PT Astra Serif" w:hAnsi="PT Astra Serif"/>
                <w:color w:val="000000"/>
                <w:sz w:val="22"/>
                <w:szCs w:val="22"/>
              </w:rPr>
              <w:t>8(48741)5-07-07</w:t>
            </w:r>
          </w:p>
        </w:tc>
        <w:tc>
          <w:tcPr>
            <w:tcW w:w="502" w:type="pct"/>
            <w:shd w:val="clear" w:color="auto" w:fill="FFFFFF" w:themeFill="background1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Богородицкий район 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 xml:space="preserve">г. Богородицк, 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 xml:space="preserve">ул. Комсомольская, 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д. 89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/>
                <w:b/>
                <w:i/>
              </w:rPr>
            </w:pPr>
            <w:r w:rsidRPr="00745576">
              <w:rPr>
                <w:rFonts w:ascii="PT Astra Serif" w:eastAsia="Times New Roman" w:hAnsi="PT Astra Serif" w:cs="Times New Roman"/>
                <w:b/>
                <w:bCs/>
                <w:i/>
                <w:color w:val="000000"/>
                <w:lang w:eastAsia="ru-RU"/>
              </w:rPr>
              <w:t>Мосальская Наталья Александровна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 xml:space="preserve"> 8 (48761) 2-29-51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934F67" w:rsidRPr="00745576" w:rsidTr="00934F67">
        <w:trPr>
          <w:trHeight w:val="442"/>
        </w:trPr>
        <w:tc>
          <w:tcPr>
            <w:tcW w:w="1340" w:type="pct"/>
            <w:vMerge/>
            <w:shd w:val="clear" w:color="auto" w:fill="FFFFFF" w:themeFill="background1"/>
            <w:noWrap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56" w:type="pct"/>
            <w:vMerge/>
            <w:shd w:val="clear" w:color="auto" w:fill="FFFFFF" w:themeFill="background1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color w:val="000000"/>
                <w:highlight w:val="yellow"/>
              </w:rPr>
            </w:pPr>
          </w:p>
        </w:tc>
        <w:tc>
          <w:tcPr>
            <w:tcW w:w="502" w:type="pct"/>
            <w:shd w:val="clear" w:color="auto" w:fill="FFFFFF" w:themeFill="background1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Воловский район </w:t>
            </w:r>
          </w:p>
        </w:tc>
        <w:tc>
          <w:tcPr>
            <w:tcW w:w="625" w:type="pct"/>
            <w:shd w:val="clear" w:color="auto" w:fill="FFFFFF" w:themeFill="background1"/>
          </w:tcPr>
          <w:p w:rsidR="00934F67" w:rsidRPr="00745576" w:rsidRDefault="00934F67" w:rsidP="00004446">
            <w:pPr>
              <w:pStyle w:val="a8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45576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пос. Волово, </w:t>
            </w:r>
          </w:p>
          <w:p w:rsidR="00934F67" w:rsidRPr="00745576" w:rsidRDefault="00934F67" w:rsidP="00004446">
            <w:pPr>
              <w:pStyle w:val="a8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45576">
              <w:rPr>
                <w:rFonts w:ascii="PT Astra Serif" w:hAnsi="PT Astra Serif"/>
                <w:color w:val="000000"/>
                <w:sz w:val="22"/>
                <w:szCs w:val="22"/>
              </w:rPr>
              <w:t>ул. Ленина, д. 48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4F67" w:rsidRPr="00745576" w:rsidRDefault="00934F67" w:rsidP="00004446">
            <w:pPr>
              <w:pStyle w:val="a8"/>
              <w:rPr>
                <w:rFonts w:ascii="PT Astra Serif" w:hAnsi="PT Astra Serif"/>
                <w:b/>
                <w:i/>
                <w:sz w:val="22"/>
                <w:szCs w:val="22"/>
              </w:rPr>
            </w:pPr>
            <w:r w:rsidRPr="00745576">
              <w:rPr>
                <w:rFonts w:ascii="PT Astra Serif" w:hAnsi="PT Astra Serif"/>
                <w:b/>
                <w:i/>
                <w:color w:val="000000"/>
                <w:sz w:val="22"/>
                <w:szCs w:val="22"/>
              </w:rPr>
              <w:t xml:space="preserve">Шестова </w:t>
            </w:r>
          </w:p>
          <w:p w:rsidR="00934F67" w:rsidRPr="00745576" w:rsidRDefault="00934F67" w:rsidP="00004446">
            <w:pPr>
              <w:pStyle w:val="a8"/>
              <w:rPr>
                <w:rFonts w:ascii="PT Astra Serif" w:hAnsi="PT Astra Serif"/>
                <w:b/>
                <w:i/>
                <w:sz w:val="22"/>
                <w:szCs w:val="22"/>
              </w:rPr>
            </w:pPr>
            <w:r w:rsidRPr="00745576">
              <w:rPr>
                <w:rFonts w:ascii="PT Astra Serif" w:hAnsi="PT Astra Serif"/>
                <w:b/>
                <w:i/>
                <w:color w:val="000000"/>
                <w:sz w:val="22"/>
                <w:szCs w:val="22"/>
              </w:rPr>
              <w:t xml:space="preserve">Елена Владимировна, </w:t>
            </w:r>
          </w:p>
          <w:p w:rsidR="00934F67" w:rsidRPr="00745576" w:rsidRDefault="00934F67" w:rsidP="00004446">
            <w:pPr>
              <w:pStyle w:val="a8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45576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8 (48768) 2-14-51 </w:t>
            </w:r>
          </w:p>
          <w:p w:rsidR="00934F67" w:rsidRPr="00745576" w:rsidRDefault="00934F67" w:rsidP="00004446">
            <w:pPr>
              <w:pStyle w:val="a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934F67" w:rsidRPr="00745576" w:rsidTr="00934F67">
        <w:trPr>
          <w:trHeight w:val="525"/>
        </w:trPr>
        <w:tc>
          <w:tcPr>
            <w:tcW w:w="1340" w:type="pct"/>
            <w:vMerge/>
            <w:shd w:val="clear" w:color="auto" w:fill="FFFFFF" w:themeFill="background1"/>
            <w:noWrap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56" w:type="pct"/>
            <w:vMerge/>
            <w:shd w:val="clear" w:color="auto" w:fill="FFFFFF" w:themeFill="background1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/>
                <w:color w:val="000000"/>
                <w:highlight w:val="yellow"/>
              </w:rPr>
            </w:pPr>
          </w:p>
        </w:tc>
        <w:tc>
          <w:tcPr>
            <w:tcW w:w="502" w:type="pct"/>
            <w:shd w:val="clear" w:color="auto" w:fill="FFFFFF" w:themeFill="background1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г. Ефремов 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4F67" w:rsidRPr="00745576" w:rsidRDefault="00934F67" w:rsidP="00004446">
            <w:pPr>
              <w:pStyle w:val="a8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45576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г. Ефремов </w:t>
            </w:r>
          </w:p>
          <w:p w:rsidR="00934F67" w:rsidRPr="00745576" w:rsidRDefault="00934F67" w:rsidP="003465E8">
            <w:pPr>
              <w:pStyle w:val="a8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45576">
              <w:rPr>
                <w:rFonts w:ascii="PT Astra Serif" w:hAnsi="PT Astra Serif"/>
                <w:color w:val="000000"/>
                <w:sz w:val="22"/>
                <w:szCs w:val="22"/>
              </w:rPr>
              <w:t>ул. Дружбы д.9а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4F67" w:rsidRPr="00745576" w:rsidRDefault="00934F67" w:rsidP="00004446">
            <w:pPr>
              <w:pStyle w:val="a8"/>
              <w:rPr>
                <w:rFonts w:ascii="PT Astra Serif" w:hAnsi="PT Astra Serif"/>
                <w:b/>
                <w:i/>
                <w:color w:val="000000"/>
                <w:sz w:val="22"/>
                <w:szCs w:val="22"/>
              </w:rPr>
            </w:pPr>
            <w:r w:rsidRPr="00745576">
              <w:rPr>
                <w:rFonts w:ascii="PT Astra Serif" w:hAnsi="PT Astra Serif"/>
                <w:b/>
                <w:i/>
                <w:color w:val="000000"/>
                <w:sz w:val="22"/>
                <w:szCs w:val="22"/>
              </w:rPr>
              <w:t xml:space="preserve">Козырева Елена Викторовна  </w:t>
            </w:r>
          </w:p>
          <w:p w:rsidR="00934F67" w:rsidRPr="00745576" w:rsidRDefault="00934F67" w:rsidP="00004446">
            <w:pPr>
              <w:pStyle w:val="a8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45576">
              <w:rPr>
                <w:rFonts w:ascii="PT Astra Serif" w:hAnsi="PT Astra Serif"/>
                <w:color w:val="000000"/>
                <w:sz w:val="22"/>
                <w:szCs w:val="22"/>
              </w:rPr>
              <w:t>8 (48741)5-03-47,</w:t>
            </w:r>
          </w:p>
          <w:p w:rsidR="00934F67" w:rsidRPr="00745576" w:rsidRDefault="00934F67" w:rsidP="00A238FB">
            <w:pPr>
              <w:pStyle w:val="a8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934F67" w:rsidRPr="00745576" w:rsidTr="00934F67">
        <w:trPr>
          <w:trHeight w:val="980"/>
        </w:trPr>
        <w:tc>
          <w:tcPr>
            <w:tcW w:w="1340" w:type="pct"/>
            <w:vMerge/>
            <w:shd w:val="clear" w:color="auto" w:fill="FFFFFF" w:themeFill="background1"/>
            <w:noWrap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56" w:type="pct"/>
            <w:vMerge/>
            <w:shd w:val="clear" w:color="auto" w:fill="FFFFFF" w:themeFill="background1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/>
                <w:color w:val="000000"/>
                <w:highlight w:val="yellow"/>
              </w:rPr>
            </w:pPr>
          </w:p>
        </w:tc>
        <w:tc>
          <w:tcPr>
            <w:tcW w:w="502" w:type="pct"/>
            <w:shd w:val="clear" w:color="auto" w:fill="FFFFFF" w:themeFill="background1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Куркинский район </w:t>
            </w: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4F67" w:rsidRPr="00745576" w:rsidRDefault="00934F67" w:rsidP="00004446">
            <w:pPr>
              <w:pStyle w:val="a8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45576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п. Куркино, </w:t>
            </w:r>
          </w:p>
          <w:p w:rsidR="00934F67" w:rsidRPr="00934F67" w:rsidRDefault="00934F67" w:rsidP="00004446">
            <w:pPr>
              <w:pStyle w:val="a8"/>
              <w:rPr>
                <w:rFonts w:ascii="PT Astra Serif" w:hAnsi="PT Astra Serif"/>
              </w:rPr>
            </w:pPr>
            <w:r w:rsidRPr="00745576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ул. Октябрьская, д.141 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4F67" w:rsidRPr="00745576" w:rsidRDefault="00934F67" w:rsidP="00456BA4">
            <w:pPr>
              <w:pStyle w:val="a8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45576">
              <w:rPr>
                <w:rFonts w:ascii="PT Astra Serif" w:hAnsi="PT Astra Serif"/>
                <w:b/>
                <w:i/>
                <w:color w:val="000000"/>
                <w:sz w:val="22"/>
                <w:szCs w:val="22"/>
              </w:rPr>
              <w:t>Слепушко Оксана Алексеевна,</w:t>
            </w:r>
            <w:r w:rsidRPr="00745576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</w:p>
          <w:p w:rsidR="00934F67" w:rsidRPr="00745576" w:rsidRDefault="00934F67" w:rsidP="00456BA4">
            <w:pPr>
              <w:pStyle w:val="a8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745576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8 (905) 623-12-20 </w:t>
            </w:r>
          </w:p>
        </w:tc>
      </w:tr>
      <w:tr w:rsidR="00934F67" w:rsidRPr="00745576" w:rsidTr="00934F67">
        <w:trPr>
          <w:trHeight w:val="639"/>
        </w:trPr>
        <w:tc>
          <w:tcPr>
            <w:tcW w:w="1340" w:type="pct"/>
            <w:vMerge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5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/>
                <w:color w:val="000000"/>
                <w:highlight w:val="yellow"/>
              </w:rPr>
            </w:pPr>
          </w:p>
        </w:tc>
        <w:tc>
          <w:tcPr>
            <w:tcW w:w="502" w:type="pct"/>
            <w:shd w:val="clear" w:color="auto" w:fill="FFFFFF" w:themeFill="background1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Каменский район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/>
              </w:rPr>
            </w:pPr>
            <w:r w:rsidRPr="00745576">
              <w:rPr>
                <w:rFonts w:ascii="PT Astra Serif" w:hAnsi="PT Astra Serif"/>
                <w:color w:val="000000"/>
              </w:rPr>
              <w:t>с. Архангельское ул. Тихомирова д. 26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/>
                <w:b/>
                <w:i/>
              </w:rPr>
            </w:pPr>
            <w:r w:rsidRPr="00745576">
              <w:rPr>
                <w:rFonts w:ascii="PT Astra Serif" w:hAnsi="PT Astra Serif"/>
                <w:b/>
                <w:i/>
                <w:color w:val="000000"/>
              </w:rPr>
              <w:t>Калинина Ирина Александровна,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/>
              </w:rPr>
            </w:pPr>
            <w:r w:rsidRPr="00745576">
              <w:rPr>
                <w:rFonts w:ascii="PT Astra Serif" w:hAnsi="PT Astra Serif"/>
                <w:color w:val="000000"/>
              </w:rPr>
              <w:t>8 (910)159 09 54</w:t>
            </w:r>
          </w:p>
          <w:p w:rsidR="00934F67" w:rsidRPr="00745576" w:rsidRDefault="00934F67" w:rsidP="00004446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</w:p>
        </w:tc>
      </w:tr>
      <w:tr w:rsidR="00934F67" w:rsidRPr="00745576" w:rsidTr="00C81D25">
        <w:trPr>
          <w:trHeight w:val="536"/>
        </w:trPr>
        <w:tc>
          <w:tcPr>
            <w:tcW w:w="1340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934F67" w:rsidRPr="00745576" w:rsidRDefault="00934F67" w:rsidP="00247D7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Государственное учреждение Тульской области «Социально-реабилитационный центр для несовершеннолетних № 6»</w:t>
            </w:r>
          </w:p>
        </w:tc>
        <w:tc>
          <w:tcPr>
            <w:tcW w:w="956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:rsidR="00934F67" w:rsidRPr="00745576" w:rsidRDefault="00934F67" w:rsidP="00247D7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Бабыкина Елена Вячеславовна</w:t>
            </w:r>
          </w:p>
          <w:p w:rsidR="00A238FB" w:rsidRDefault="00934F67" w:rsidP="00A238FB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8(48754)6-18-28</w:t>
            </w:r>
            <w:bookmarkStart w:id="0" w:name="_GoBack"/>
            <w:bookmarkEnd w:id="0"/>
          </w:p>
          <w:p w:rsidR="00C81D25" w:rsidRPr="00745576" w:rsidRDefault="00C81D25" w:rsidP="00247D7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02" w:type="pct"/>
            <w:shd w:val="clear" w:color="auto" w:fill="FFFFFF" w:themeFill="background1"/>
          </w:tcPr>
          <w:p w:rsidR="00934F67" w:rsidRPr="00745576" w:rsidRDefault="00934F67" w:rsidP="00247D7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Киреевский район </w:t>
            </w:r>
          </w:p>
          <w:p w:rsidR="00934F67" w:rsidRPr="00745576" w:rsidRDefault="00934F67" w:rsidP="00247D7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:rsidR="00934F67" w:rsidRPr="00745576" w:rsidRDefault="00934F67" w:rsidP="00247D7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г. Киреевск, ул. Комарова, д.17</w:t>
            </w:r>
          </w:p>
        </w:tc>
        <w:tc>
          <w:tcPr>
            <w:tcW w:w="1577" w:type="pct"/>
            <w:shd w:val="clear" w:color="auto" w:fill="FFFFFF" w:themeFill="background1"/>
          </w:tcPr>
          <w:p w:rsidR="00934F67" w:rsidRPr="00745576" w:rsidRDefault="00934F67" w:rsidP="00247D7F">
            <w:pPr>
              <w:spacing w:after="0" w:line="240" w:lineRule="auto"/>
              <w:rPr>
                <w:rFonts w:ascii="PT Astra Serif" w:hAnsi="PT Astra Serif"/>
                <w:b/>
                <w:i/>
              </w:rPr>
            </w:pPr>
            <w:r w:rsidRPr="00745576">
              <w:rPr>
                <w:rFonts w:ascii="PT Astra Serif" w:eastAsia="Times New Roman" w:hAnsi="PT Astra Serif" w:cs="Times New Roman"/>
                <w:b/>
                <w:i/>
                <w:color w:val="000000"/>
                <w:lang w:eastAsia="ru-RU"/>
              </w:rPr>
              <w:t>Тихонова Оксана Александровна,</w:t>
            </w:r>
          </w:p>
          <w:p w:rsidR="00934F67" w:rsidRPr="00745576" w:rsidRDefault="00934F67" w:rsidP="00C81D2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 (48754) 6-28-00</w:t>
            </w:r>
          </w:p>
        </w:tc>
      </w:tr>
      <w:tr w:rsidR="00934F67" w:rsidRPr="00745576" w:rsidTr="00934F67">
        <w:trPr>
          <w:trHeight w:val="274"/>
        </w:trPr>
        <w:tc>
          <w:tcPr>
            <w:tcW w:w="1340" w:type="pct"/>
            <w:vMerge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934F67" w:rsidRPr="00745576" w:rsidRDefault="00934F67" w:rsidP="00247D7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56" w:type="pct"/>
            <w:vMerge/>
            <w:tcBorders>
              <w:top w:val="single" w:sz="4" w:space="0" w:color="auto"/>
            </w:tcBorders>
            <w:shd w:val="clear" w:color="auto" w:fill="FFFFFF" w:themeFill="background1"/>
          </w:tcPr>
          <w:p w:rsidR="00934F67" w:rsidRPr="00745576" w:rsidRDefault="00934F67" w:rsidP="00247D7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F67" w:rsidRPr="00745576" w:rsidRDefault="00934F67" w:rsidP="00247D7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г. Донской</w:t>
            </w:r>
          </w:p>
          <w:p w:rsidR="00934F67" w:rsidRPr="00745576" w:rsidRDefault="00934F67" w:rsidP="00247D7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625" w:type="pct"/>
            <w:tcBorders>
              <w:left w:val="single" w:sz="4" w:space="0" w:color="auto"/>
            </w:tcBorders>
          </w:tcPr>
          <w:p w:rsidR="00934F67" w:rsidRPr="00745576" w:rsidRDefault="00934F67" w:rsidP="00247D7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 xml:space="preserve">г. Донской, </w:t>
            </w:r>
          </w:p>
          <w:p w:rsidR="00934F67" w:rsidRPr="00745576" w:rsidRDefault="00934F67" w:rsidP="00247D7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 xml:space="preserve">мкр. Центральный </w:t>
            </w:r>
          </w:p>
          <w:p w:rsidR="00934F67" w:rsidRPr="00745576" w:rsidRDefault="00934F67" w:rsidP="00247D7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lastRenderedPageBreak/>
              <w:t xml:space="preserve">ул. Новая, д. 27 </w:t>
            </w:r>
          </w:p>
        </w:tc>
        <w:tc>
          <w:tcPr>
            <w:tcW w:w="1577" w:type="pct"/>
          </w:tcPr>
          <w:p w:rsidR="00934F67" w:rsidRPr="00745576" w:rsidRDefault="00934F67" w:rsidP="00247D7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C81D25">
              <w:rPr>
                <w:rFonts w:ascii="PT Astra Serif" w:eastAsia="Times New Roman" w:hAnsi="PT Astra Serif" w:cs="Times New Roman"/>
                <w:b/>
                <w:bCs/>
                <w:i/>
                <w:color w:val="000000"/>
                <w:lang w:eastAsia="ru-RU"/>
              </w:rPr>
              <w:lastRenderedPageBreak/>
              <w:t>Гуляева Наталья Алексеевна</w:t>
            </w: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,</w:t>
            </w:r>
          </w:p>
          <w:p w:rsidR="00934F67" w:rsidRPr="00745576" w:rsidRDefault="00934F67" w:rsidP="00247D7F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lastRenderedPageBreak/>
              <w:t>8 (48746) 4-00-64</w:t>
            </w:r>
          </w:p>
        </w:tc>
      </w:tr>
      <w:tr w:rsidR="00934F67" w:rsidRPr="00745576" w:rsidTr="00934F67">
        <w:trPr>
          <w:trHeight w:val="274"/>
        </w:trPr>
        <w:tc>
          <w:tcPr>
            <w:tcW w:w="1340" w:type="pct"/>
            <w:vMerge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934F67" w:rsidRPr="00745576" w:rsidRDefault="00934F67" w:rsidP="0091008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56" w:type="pct"/>
            <w:vMerge/>
            <w:tcBorders>
              <w:top w:val="single" w:sz="4" w:space="0" w:color="auto"/>
            </w:tcBorders>
            <w:shd w:val="clear" w:color="auto" w:fill="FFFFFF" w:themeFill="background1"/>
          </w:tcPr>
          <w:p w:rsidR="00934F67" w:rsidRPr="00745576" w:rsidRDefault="00934F67" w:rsidP="0091008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502" w:type="pct"/>
            <w:tcBorders>
              <w:top w:val="single" w:sz="4" w:space="0" w:color="auto"/>
            </w:tcBorders>
          </w:tcPr>
          <w:p w:rsidR="00934F67" w:rsidRPr="00745576" w:rsidRDefault="00934F67" w:rsidP="0091008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Кимовский район</w:t>
            </w:r>
          </w:p>
          <w:p w:rsidR="00934F67" w:rsidRPr="00745576" w:rsidRDefault="00934F67" w:rsidP="0091008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625" w:type="pct"/>
          </w:tcPr>
          <w:p w:rsidR="00934F67" w:rsidRPr="00745576" w:rsidRDefault="00934F67" w:rsidP="0091008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г. Кимовск, ул. Толстого, д.18.</w:t>
            </w:r>
          </w:p>
        </w:tc>
        <w:tc>
          <w:tcPr>
            <w:tcW w:w="1577" w:type="pct"/>
          </w:tcPr>
          <w:p w:rsidR="00934F67" w:rsidRPr="00745576" w:rsidRDefault="00934F67" w:rsidP="0091008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C81D25">
              <w:rPr>
                <w:rFonts w:ascii="PT Astra Serif" w:eastAsia="Times New Roman" w:hAnsi="PT Astra Serif" w:cs="Times New Roman"/>
                <w:b/>
                <w:bCs/>
                <w:i/>
                <w:color w:val="000000"/>
                <w:lang w:eastAsia="ru-RU"/>
              </w:rPr>
              <w:t>Устинова Евгения Александровна</w:t>
            </w: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,</w:t>
            </w:r>
          </w:p>
          <w:p w:rsidR="00934F67" w:rsidRPr="00745576" w:rsidRDefault="00934F67" w:rsidP="0091008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8 (48735) 5-75-40</w:t>
            </w:r>
          </w:p>
        </w:tc>
      </w:tr>
      <w:tr w:rsidR="00934F67" w:rsidRPr="00745576" w:rsidTr="00934F67">
        <w:trPr>
          <w:trHeight w:val="274"/>
        </w:trPr>
        <w:tc>
          <w:tcPr>
            <w:tcW w:w="1340" w:type="pct"/>
            <w:vMerge/>
            <w:tcBorders>
              <w:top w:val="single" w:sz="4" w:space="0" w:color="auto"/>
            </w:tcBorders>
            <w:shd w:val="clear" w:color="auto" w:fill="FFFFFF" w:themeFill="background1"/>
            <w:noWrap/>
          </w:tcPr>
          <w:p w:rsidR="00934F67" w:rsidRPr="00745576" w:rsidRDefault="00934F67" w:rsidP="0091008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56" w:type="pct"/>
            <w:vMerge/>
            <w:tcBorders>
              <w:top w:val="single" w:sz="4" w:space="0" w:color="auto"/>
            </w:tcBorders>
            <w:shd w:val="clear" w:color="auto" w:fill="FFFFFF" w:themeFill="background1"/>
          </w:tcPr>
          <w:p w:rsidR="00934F67" w:rsidRPr="00745576" w:rsidRDefault="00934F67" w:rsidP="0091008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502" w:type="pct"/>
          </w:tcPr>
          <w:p w:rsidR="00934F67" w:rsidRPr="00745576" w:rsidRDefault="00934F67" w:rsidP="0091008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Новомосковский район</w:t>
            </w:r>
          </w:p>
          <w:p w:rsidR="00934F67" w:rsidRPr="00745576" w:rsidRDefault="00934F67" w:rsidP="0091008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  <w:tc>
          <w:tcPr>
            <w:tcW w:w="625" w:type="pct"/>
          </w:tcPr>
          <w:p w:rsidR="00934F67" w:rsidRPr="00745576" w:rsidRDefault="00934F67" w:rsidP="0091008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г. Новомосковск, ул. Бережного, д. 15</w:t>
            </w:r>
          </w:p>
        </w:tc>
        <w:tc>
          <w:tcPr>
            <w:tcW w:w="1577" w:type="pct"/>
          </w:tcPr>
          <w:p w:rsidR="00934F67" w:rsidRPr="00745576" w:rsidRDefault="00934F67" w:rsidP="0091008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C81D25">
              <w:rPr>
                <w:rFonts w:ascii="PT Astra Serif" w:eastAsia="Times New Roman" w:hAnsi="PT Astra Serif" w:cs="Times New Roman"/>
                <w:b/>
                <w:bCs/>
                <w:i/>
                <w:color w:val="000000"/>
                <w:lang w:eastAsia="ru-RU"/>
              </w:rPr>
              <w:t>Грачева Елена Владимировна</w:t>
            </w: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,</w:t>
            </w:r>
          </w:p>
          <w:p w:rsidR="00934F67" w:rsidRPr="00745576" w:rsidRDefault="00934F67" w:rsidP="0091008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8 (48762) 7-00-72</w:t>
            </w:r>
          </w:p>
        </w:tc>
      </w:tr>
      <w:tr w:rsidR="00934F67" w:rsidRPr="00745576" w:rsidTr="00934F67">
        <w:trPr>
          <w:trHeight w:val="820"/>
        </w:trPr>
        <w:tc>
          <w:tcPr>
            <w:tcW w:w="1340" w:type="pct"/>
            <w:vMerge/>
            <w:shd w:val="clear" w:color="auto" w:fill="FFFFFF" w:themeFill="background1"/>
            <w:noWrap/>
          </w:tcPr>
          <w:p w:rsidR="00934F67" w:rsidRPr="00745576" w:rsidRDefault="00934F67" w:rsidP="00910086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956" w:type="pct"/>
            <w:vMerge/>
            <w:shd w:val="clear" w:color="auto" w:fill="FFFFFF" w:themeFill="background1"/>
          </w:tcPr>
          <w:p w:rsidR="00934F67" w:rsidRPr="00745576" w:rsidRDefault="00934F67" w:rsidP="00910086">
            <w:pPr>
              <w:pStyle w:val="a8"/>
              <w:rPr>
                <w:rFonts w:ascii="PT Astra Serif" w:eastAsia="Times New Roman" w:hAnsi="PT Astra Serif"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02" w:type="pct"/>
            <w:shd w:val="clear" w:color="auto" w:fill="FFFFFF" w:themeFill="background1"/>
          </w:tcPr>
          <w:p w:rsidR="00934F67" w:rsidRPr="00745576" w:rsidRDefault="00934F67" w:rsidP="00910086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74557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Узловский район</w:t>
            </w:r>
          </w:p>
          <w:p w:rsidR="00934F67" w:rsidRPr="00745576" w:rsidRDefault="00934F67" w:rsidP="0091008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color w:val="000000"/>
                <w:lang w:eastAsia="ru-RU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:rsidR="00934F67" w:rsidRPr="00745576" w:rsidRDefault="00934F67" w:rsidP="00910086">
            <w:pPr>
              <w:pStyle w:val="a8"/>
              <w:rPr>
                <w:rFonts w:ascii="PT Astra Serif" w:eastAsia="Times New Roman" w:hAnsi="PT Astra Serif"/>
                <w:bCs/>
                <w:color w:val="000000"/>
                <w:sz w:val="22"/>
                <w:szCs w:val="22"/>
              </w:rPr>
            </w:pPr>
            <w:r w:rsidRPr="00745576">
              <w:rPr>
                <w:rFonts w:ascii="PT Astra Serif" w:eastAsia="Times New Roman" w:hAnsi="PT Astra Serif"/>
                <w:bCs/>
                <w:color w:val="000000"/>
                <w:sz w:val="22"/>
                <w:szCs w:val="22"/>
              </w:rPr>
              <w:t>Узловский район, п. Каменецкий, ул. Театральная, д. 6 а</w:t>
            </w:r>
          </w:p>
        </w:tc>
        <w:tc>
          <w:tcPr>
            <w:tcW w:w="1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34F67" w:rsidRPr="00745576" w:rsidRDefault="00934F67" w:rsidP="00910086">
            <w:pPr>
              <w:pStyle w:val="a8"/>
              <w:rPr>
                <w:rFonts w:ascii="PT Astra Serif" w:hAnsi="PT Astra Serif"/>
              </w:rPr>
            </w:pPr>
            <w:r w:rsidRPr="00745576">
              <w:rPr>
                <w:rFonts w:ascii="PT Astra Serif" w:eastAsia="Times New Roman" w:hAnsi="PT Astra Serif"/>
                <w:b/>
                <w:bCs/>
                <w:i/>
                <w:color w:val="000000"/>
                <w:sz w:val="22"/>
                <w:szCs w:val="22"/>
              </w:rPr>
              <w:t>Тихонова Оксана Сергеевна,</w:t>
            </w:r>
            <w:r w:rsidRPr="00745576">
              <w:rPr>
                <w:rFonts w:ascii="PT Astra Serif" w:eastAsia="Times New Roman" w:hAnsi="PT Astra Serif"/>
                <w:bCs/>
                <w:color w:val="000000"/>
                <w:sz w:val="22"/>
                <w:szCs w:val="22"/>
              </w:rPr>
              <w:t xml:space="preserve"> </w:t>
            </w:r>
          </w:p>
          <w:p w:rsidR="00934F67" w:rsidRPr="00745576" w:rsidRDefault="00934F67" w:rsidP="00910086">
            <w:pPr>
              <w:pStyle w:val="a8"/>
              <w:rPr>
                <w:rFonts w:ascii="PT Astra Serif" w:hAnsi="PT Astra Serif"/>
              </w:rPr>
            </w:pPr>
            <w:r w:rsidRPr="00745576">
              <w:rPr>
                <w:rFonts w:ascii="PT Astra Serif" w:eastAsia="Times New Roman" w:hAnsi="PT Astra Serif"/>
                <w:bCs/>
                <w:color w:val="000000"/>
                <w:sz w:val="22"/>
                <w:szCs w:val="22"/>
              </w:rPr>
              <w:t>8 (48731) 7-84-63</w:t>
            </w:r>
          </w:p>
        </w:tc>
      </w:tr>
    </w:tbl>
    <w:p w:rsidR="00C4256E" w:rsidRPr="00745576" w:rsidRDefault="00C4256E" w:rsidP="00E72E1A">
      <w:pPr>
        <w:spacing w:line="240" w:lineRule="auto"/>
        <w:jc w:val="center"/>
        <w:rPr>
          <w:rFonts w:ascii="PT Astra Serif" w:hAnsi="PT Astra Serif"/>
        </w:rPr>
      </w:pPr>
    </w:p>
    <w:p w:rsidR="00D662F4" w:rsidRPr="00745576" w:rsidRDefault="00D662F4" w:rsidP="00E72E1A">
      <w:pPr>
        <w:spacing w:line="240" w:lineRule="auto"/>
        <w:jc w:val="center"/>
        <w:rPr>
          <w:rFonts w:ascii="PT Astra Serif" w:hAnsi="PT Astra Serif"/>
        </w:rPr>
      </w:pPr>
    </w:p>
    <w:sectPr w:rsidR="00D662F4" w:rsidRPr="00745576" w:rsidSect="00F6206B">
      <w:headerReference w:type="default" r:id="rId7"/>
      <w:pgSz w:w="16838" w:h="11906" w:orient="landscape"/>
      <w:pgMar w:top="709" w:right="567" w:bottom="709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884" w:rsidRDefault="00131884" w:rsidP="00F6206B">
      <w:pPr>
        <w:spacing w:after="0" w:line="240" w:lineRule="auto"/>
      </w:pPr>
      <w:r>
        <w:separator/>
      </w:r>
    </w:p>
  </w:endnote>
  <w:endnote w:type="continuationSeparator" w:id="0">
    <w:p w:rsidR="00131884" w:rsidRDefault="00131884" w:rsidP="00F62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884" w:rsidRDefault="00131884" w:rsidP="00F6206B">
      <w:pPr>
        <w:spacing w:after="0" w:line="240" w:lineRule="auto"/>
      </w:pPr>
      <w:r>
        <w:separator/>
      </w:r>
    </w:p>
  </w:footnote>
  <w:footnote w:type="continuationSeparator" w:id="0">
    <w:p w:rsidR="00131884" w:rsidRDefault="00131884" w:rsidP="00F62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0935071"/>
      <w:docPartObj>
        <w:docPartGallery w:val="Page Numbers (Top of Page)"/>
        <w:docPartUnique/>
      </w:docPartObj>
    </w:sdtPr>
    <w:sdtEndPr/>
    <w:sdtContent>
      <w:p w:rsidR="0018519D" w:rsidRDefault="0018519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8FB">
          <w:rPr>
            <w:noProof/>
          </w:rPr>
          <w:t>3</w:t>
        </w:r>
        <w:r>
          <w:fldChar w:fldCharType="end"/>
        </w:r>
      </w:p>
    </w:sdtContent>
  </w:sdt>
  <w:p w:rsidR="0018519D" w:rsidRDefault="0018519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E44D2"/>
    <w:multiLevelType w:val="hybridMultilevel"/>
    <w:tmpl w:val="2DA6A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6E"/>
    <w:rsid w:val="00001F81"/>
    <w:rsid w:val="00004446"/>
    <w:rsid w:val="00022ADF"/>
    <w:rsid w:val="00030B3F"/>
    <w:rsid w:val="0003692A"/>
    <w:rsid w:val="00036B0C"/>
    <w:rsid w:val="00064D4F"/>
    <w:rsid w:val="00070466"/>
    <w:rsid w:val="000935F8"/>
    <w:rsid w:val="0009629A"/>
    <w:rsid w:val="00096854"/>
    <w:rsid w:val="000A104B"/>
    <w:rsid w:val="000B3371"/>
    <w:rsid w:val="000D7703"/>
    <w:rsid w:val="000E0A5C"/>
    <w:rsid w:val="00100FDC"/>
    <w:rsid w:val="001018B3"/>
    <w:rsid w:val="001026C8"/>
    <w:rsid w:val="001079C9"/>
    <w:rsid w:val="0012070F"/>
    <w:rsid w:val="0012645C"/>
    <w:rsid w:val="00131884"/>
    <w:rsid w:val="00142C62"/>
    <w:rsid w:val="00144651"/>
    <w:rsid w:val="001567B8"/>
    <w:rsid w:val="00165F76"/>
    <w:rsid w:val="00171B26"/>
    <w:rsid w:val="0018166C"/>
    <w:rsid w:val="0018519D"/>
    <w:rsid w:val="00191E31"/>
    <w:rsid w:val="00194C3A"/>
    <w:rsid w:val="001D5EDF"/>
    <w:rsid w:val="001D65FC"/>
    <w:rsid w:val="001E6597"/>
    <w:rsid w:val="001F5192"/>
    <w:rsid w:val="001F58FC"/>
    <w:rsid w:val="0021655A"/>
    <w:rsid w:val="002175C1"/>
    <w:rsid w:val="00231F18"/>
    <w:rsid w:val="00236BFE"/>
    <w:rsid w:val="002456B0"/>
    <w:rsid w:val="0024788F"/>
    <w:rsid w:val="00247D7F"/>
    <w:rsid w:val="0025347F"/>
    <w:rsid w:val="00256A82"/>
    <w:rsid w:val="00260090"/>
    <w:rsid w:val="002609B0"/>
    <w:rsid w:val="00287DFF"/>
    <w:rsid w:val="00296F94"/>
    <w:rsid w:val="002A2212"/>
    <w:rsid w:val="002C3E55"/>
    <w:rsid w:val="002D2716"/>
    <w:rsid w:val="00300E6C"/>
    <w:rsid w:val="00303CAF"/>
    <w:rsid w:val="00323164"/>
    <w:rsid w:val="00323FB5"/>
    <w:rsid w:val="00325812"/>
    <w:rsid w:val="00326F42"/>
    <w:rsid w:val="00330ADE"/>
    <w:rsid w:val="00335DC3"/>
    <w:rsid w:val="00336D3F"/>
    <w:rsid w:val="003465E8"/>
    <w:rsid w:val="00350902"/>
    <w:rsid w:val="00356CCC"/>
    <w:rsid w:val="0036066D"/>
    <w:rsid w:val="00364E86"/>
    <w:rsid w:val="003811C3"/>
    <w:rsid w:val="00383D84"/>
    <w:rsid w:val="0039127E"/>
    <w:rsid w:val="003923F7"/>
    <w:rsid w:val="003B177B"/>
    <w:rsid w:val="003B5CCA"/>
    <w:rsid w:val="003C22A4"/>
    <w:rsid w:val="003C6573"/>
    <w:rsid w:val="003E4297"/>
    <w:rsid w:val="003E4B62"/>
    <w:rsid w:val="003F6B61"/>
    <w:rsid w:val="003F7186"/>
    <w:rsid w:val="00423F67"/>
    <w:rsid w:val="0042522D"/>
    <w:rsid w:val="004419B7"/>
    <w:rsid w:val="00456BA4"/>
    <w:rsid w:val="00461F5E"/>
    <w:rsid w:val="00462583"/>
    <w:rsid w:val="0046680F"/>
    <w:rsid w:val="0046709E"/>
    <w:rsid w:val="0047089D"/>
    <w:rsid w:val="00476044"/>
    <w:rsid w:val="00481AFF"/>
    <w:rsid w:val="00481F22"/>
    <w:rsid w:val="00482063"/>
    <w:rsid w:val="00487F75"/>
    <w:rsid w:val="0049430B"/>
    <w:rsid w:val="004B2B0F"/>
    <w:rsid w:val="004C2B15"/>
    <w:rsid w:val="004C4525"/>
    <w:rsid w:val="004C7197"/>
    <w:rsid w:val="004E3CB3"/>
    <w:rsid w:val="004F1C51"/>
    <w:rsid w:val="004F2D12"/>
    <w:rsid w:val="004F4362"/>
    <w:rsid w:val="004F67F1"/>
    <w:rsid w:val="004F764F"/>
    <w:rsid w:val="00502B98"/>
    <w:rsid w:val="005125CE"/>
    <w:rsid w:val="00521D79"/>
    <w:rsid w:val="00522FB6"/>
    <w:rsid w:val="005231F5"/>
    <w:rsid w:val="00537C23"/>
    <w:rsid w:val="005437DE"/>
    <w:rsid w:val="00562A30"/>
    <w:rsid w:val="00573F6C"/>
    <w:rsid w:val="00585437"/>
    <w:rsid w:val="005942BB"/>
    <w:rsid w:val="005948A7"/>
    <w:rsid w:val="005A077D"/>
    <w:rsid w:val="005A5709"/>
    <w:rsid w:val="005C5929"/>
    <w:rsid w:val="005F0670"/>
    <w:rsid w:val="005F26A0"/>
    <w:rsid w:val="00601009"/>
    <w:rsid w:val="00606483"/>
    <w:rsid w:val="00613DD2"/>
    <w:rsid w:val="006204F9"/>
    <w:rsid w:val="00625609"/>
    <w:rsid w:val="006322B0"/>
    <w:rsid w:val="00635112"/>
    <w:rsid w:val="006448D0"/>
    <w:rsid w:val="006535EB"/>
    <w:rsid w:val="00653844"/>
    <w:rsid w:val="006551AE"/>
    <w:rsid w:val="00662616"/>
    <w:rsid w:val="0067013C"/>
    <w:rsid w:val="00670FF4"/>
    <w:rsid w:val="006A243C"/>
    <w:rsid w:val="006A6801"/>
    <w:rsid w:val="006B00FE"/>
    <w:rsid w:val="006B2BA3"/>
    <w:rsid w:val="006B576B"/>
    <w:rsid w:val="006C0E08"/>
    <w:rsid w:val="006C46AA"/>
    <w:rsid w:val="006C6243"/>
    <w:rsid w:val="006E121C"/>
    <w:rsid w:val="006F00B0"/>
    <w:rsid w:val="00702220"/>
    <w:rsid w:val="0070458F"/>
    <w:rsid w:val="00722AAB"/>
    <w:rsid w:val="007418B5"/>
    <w:rsid w:val="00745576"/>
    <w:rsid w:val="007506FD"/>
    <w:rsid w:val="0075184C"/>
    <w:rsid w:val="00754ABC"/>
    <w:rsid w:val="007615F0"/>
    <w:rsid w:val="00761FCA"/>
    <w:rsid w:val="007672E3"/>
    <w:rsid w:val="00772A28"/>
    <w:rsid w:val="00793588"/>
    <w:rsid w:val="007948EF"/>
    <w:rsid w:val="00795C74"/>
    <w:rsid w:val="007960E6"/>
    <w:rsid w:val="007A5AEC"/>
    <w:rsid w:val="007C38A5"/>
    <w:rsid w:val="007C6AFF"/>
    <w:rsid w:val="007E7316"/>
    <w:rsid w:val="007E7391"/>
    <w:rsid w:val="00804E38"/>
    <w:rsid w:val="00812A8E"/>
    <w:rsid w:val="00834885"/>
    <w:rsid w:val="008428C2"/>
    <w:rsid w:val="008523F4"/>
    <w:rsid w:val="00854A3F"/>
    <w:rsid w:val="008564B6"/>
    <w:rsid w:val="008708AB"/>
    <w:rsid w:val="00870AA6"/>
    <w:rsid w:val="008908F6"/>
    <w:rsid w:val="008B6319"/>
    <w:rsid w:val="008C4316"/>
    <w:rsid w:val="008D2A06"/>
    <w:rsid w:val="008D3918"/>
    <w:rsid w:val="008E5E70"/>
    <w:rsid w:val="00910086"/>
    <w:rsid w:val="00913D38"/>
    <w:rsid w:val="00922B01"/>
    <w:rsid w:val="00933703"/>
    <w:rsid w:val="00934F67"/>
    <w:rsid w:val="0093684F"/>
    <w:rsid w:val="00962142"/>
    <w:rsid w:val="009845CB"/>
    <w:rsid w:val="009A0740"/>
    <w:rsid w:val="009A3D84"/>
    <w:rsid w:val="009A6910"/>
    <w:rsid w:val="009A7C74"/>
    <w:rsid w:val="009A7DA1"/>
    <w:rsid w:val="009C1761"/>
    <w:rsid w:val="009C3CB7"/>
    <w:rsid w:val="009D599D"/>
    <w:rsid w:val="009D78C5"/>
    <w:rsid w:val="00A1620D"/>
    <w:rsid w:val="00A238FB"/>
    <w:rsid w:val="00A31CB1"/>
    <w:rsid w:val="00A33F4D"/>
    <w:rsid w:val="00A43EEE"/>
    <w:rsid w:val="00A83055"/>
    <w:rsid w:val="00A83B73"/>
    <w:rsid w:val="00A87980"/>
    <w:rsid w:val="00AA0460"/>
    <w:rsid w:val="00AA32DA"/>
    <w:rsid w:val="00AB1F1A"/>
    <w:rsid w:val="00AC2027"/>
    <w:rsid w:val="00AD6FE5"/>
    <w:rsid w:val="00B01DDE"/>
    <w:rsid w:val="00B02AE8"/>
    <w:rsid w:val="00B20FD1"/>
    <w:rsid w:val="00B309C7"/>
    <w:rsid w:val="00B41E0D"/>
    <w:rsid w:val="00B47B7C"/>
    <w:rsid w:val="00B50CC4"/>
    <w:rsid w:val="00B52AAE"/>
    <w:rsid w:val="00B71543"/>
    <w:rsid w:val="00B754E9"/>
    <w:rsid w:val="00BA2DD9"/>
    <w:rsid w:val="00BB0134"/>
    <w:rsid w:val="00BB369A"/>
    <w:rsid w:val="00BB74AE"/>
    <w:rsid w:val="00BB7BDD"/>
    <w:rsid w:val="00BC3344"/>
    <w:rsid w:val="00BD08D3"/>
    <w:rsid w:val="00BE4B39"/>
    <w:rsid w:val="00BE7F36"/>
    <w:rsid w:val="00C06DFC"/>
    <w:rsid w:val="00C138EE"/>
    <w:rsid w:val="00C15E54"/>
    <w:rsid w:val="00C32D5D"/>
    <w:rsid w:val="00C4256E"/>
    <w:rsid w:val="00C44042"/>
    <w:rsid w:val="00C52550"/>
    <w:rsid w:val="00C654CE"/>
    <w:rsid w:val="00C670CE"/>
    <w:rsid w:val="00C73384"/>
    <w:rsid w:val="00C742BF"/>
    <w:rsid w:val="00C80133"/>
    <w:rsid w:val="00C80692"/>
    <w:rsid w:val="00C81D25"/>
    <w:rsid w:val="00C92FFC"/>
    <w:rsid w:val="00CB22DA"/>
    <w:rsid w:val="00CC0BBF"/>
    <w:rsid w:val="00CC23EC"/>
    <w:rsid w:val="00CD1915"/>
    <w:rsid w:val="00CD268F"/>
    <w:rsid w:val="00CE2593"/>
    <w:rsid w:val="00CF5060"/>
    <w:rsid w:val="00D01015"/>
    <w:rsid w:val="00D1025D"/>
    <w:rsid w:val="00D16F38"/>
    <w:rsid w:val="00D21536"/>
    <w:rsid w:val="00D23AA1"/>
    <w:rsid w:val="00D30329"/>
    <w:rsid w:val="00D31981"/>
    <w:rsid w:val="00D33B20"/>
    <w:rsid w:val="00D3681A"/>
    <w:rsid w:val="00D40454"/>
    <w:rsid w:val="00D51A2A"/>
    <w:rsid w:val="00D662F4"/>
    <w:rsid w:val="00D76B5A"/>
    <w:rsid w:val="00D95B78"/>
    <w:rsid w:val="00D97959"/>
    <w:rsid w:val="00DA2108"/>
    <w:rsid w:val="00DA5D77"/>
    <w:rsid w:val="00DB208B"/>
    <w:rsid w:val="00DB729E"/>
    <w:rsid w:val="00DC4216"/>
    <w:rsid w:val="00DC441A"/>
    <w:rsid w:val="00DD0143"/>
    <w:rsid w:val="00DD4DF7"/>
    <w:rsid w:val="00DD5DCF"/>
    <w:rsid w:val="00DE0753"/>
    <w:rsid w:val="00E21426"/>
    <w:rsid w:val="00E40A2E"/>
    <w:rsid w:val="00E420DA"/>
    <w:rsid w:val="00E64D3E"/>
    <w:rsid w:val="00E723F3"/>
    <w:rsid w:val="00E72E1A"/>
    <w:rsid w:val="00E77B12"/>
    <w:rsid w:val="00EB03A7"/>
    <w:rsid w:val="00EB6291"/>
    <w:rsid w:val="00EC1257"/>
    <w:rsid w:val="00ED598C"/>
    <w:rsid w:val="00EE28CC"/>
    <w:rsid w:val="00EF0363"/>
    <w:rsid w:val="00EF0F79"/>
    <w:rsid w:val="00EF19A4"/>
    <w:rsid w:val="00EF55A3"/>
    <w:rsid w:val="00F04797"/>
    <w:rsid w:val="00F15256"/>
    <w:rsid w:val="00F20107"/>
    <w:rsid w:val="00F20901"/>
    <w:rsid w:val="00F3316C"/>
    <w:rsid w:val="00F462F1"/>
    <w:rsid w:val="00F6206B"/>
    <w:rsid w:val="00F630BF"/>
    <w:rsid w:val="00F7083F"/>
    <w:rsid w:val="00F77166"/>
    <w:rsid w:val="00FC6230"/>
    <w:rsid w:val="00FE26DA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BB12DB-19F9-4D28-9404-E257009E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BB36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B369A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BB369A"/>
    <w:pPr>
      <w:suppressAutoHyphens/>
      <w:spacing w:after="0" w:line="240" w:lineRule="auto"/>
      <w:ind w:firstLine="539"/>
      <w:jc w:val="both"/>
    </w:pPr>
    <w:rPr>
      <w:rFonts w:ascii="Calibri" w:eastAsia="Calibri" w:hAnsi="Calibri" w:cs="Calibri"/>
      <w:color w:val="00000A"/>
      <w:sz w:val="28"/>
    </w:rPr>
  </w:style>
  <w:style w:type="character" w:customStyle="1" w:styleId="a4">
    <w:name w:val="Без интервала Знак"/>
    <w:link w:val="a3"/>
    <w:uiPriority w:val="1"/>
    <w:locked/>
    <w:rsid w:val="00BB369A"/>
    <w:rPr>
      <w:rFonts w:ascii="Calibri" w:eastAsia="Calibri" w:hAnsi="Calibri" w:cs="Calibri"/>
      <w:color w:val="00000A"/>
      <w:sz w:val="28"/>
    </w:rPr>
  </w:style>
  <w:style w:type="paragraph" w:styleId="a5">
    <w:name w:val="List Paragraph"/>
    <w:basedOn w:val="a"/>
    <w:uiPriority w:val="34"/>
    <w:qFormat/>
    <w:rsid w:val="00BB369A"/>
    <w:pPr>
      <w:ind w:left="720"/>
      <w:contextualSpacing/>
    </w:pPr>
  </w:style>
  <w:style w:type="character" w:customStyle="1" w:styleId="1">
    <w:name w:val="Основной текст Знак1"/>
    <w:basedOn w:val="a0"/>
    <w:link w:val="a6"/>
    <w:uiPriority w:val="99"/>
    <w:locked/>
    <w:rsid w:val="00E72E1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6">
    <w:name w:val="Body Text"/>
    <w:basedOn w:val="a"/>
    <w:link w:val="1"/>
    <w:uiPriority w:val="99"/>
    <w:rsid w:val="00E72E1A"/>
    <w:pPr>
      <w:shd w:val="clear" w:color="auto" w:fill="FFFFFF"/>
      <w:spacing w:after="0" w:line="317" w:lineRule="exact"/>
    </w:pPr>
    <w:rPr>
      <w:rFonts w:ascii="Times New Roman" w:hAnsi="Times New Roman" w:cs="Times New Roman"/>
      <w:sz w:val="26"/>
      <w:szCs w:val="26"/>
    </w:rPr>
  </w:style>
  <w:style w:type="character" w:customStyle="1" w:styleId="a7">
    <w:name w:val="Основной текст Знак"/>
    <w:basedOn w:val="a0"/>
    <w:uiPriority w:val="99"/>
    <w:semiHidden/>
    <w:rsid w:val="00E72E1A"/>
  </w:style>
  <w:style w:type="paragraph" w:styleId="a8">
    <w:name w:val="Normal (Web)"/>
    <w:basedOn w:val="a"/>
    <w:uiPriority w:val="99"/>
    <w:unhideWhenUsed/>
    <w:qFormat/>
    <w:rsid w:val="00B309C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Plain Text"/>
    <w:basedOn w:val="a"/>
    <w:link w:val="aa"/>
    <w:uiPriority w:val="99"/>
    <w:semiHidden/>
    <w:unhideWhenUsed/>
    <w:rsid w:val="007506FD"/>
    <w:pPr>
      <w:spacing w:after="0" w:line="240" w:lineRule="auto"/>
    </w:pPr>
    <w:rPr>
      <w:rFonts w:ascii="Calibri" w:hAnsi="Calibri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7506FD"/>
    <w:rPr>
      <w:rFonts w:ascii="Calibri" w:hAnsi="Calibri"/>
      <w:szCs w:val="21"/>
    </w:rPr>
  </w:style>
  <w:style w:type="table" w:styleId="ab">
    <w:name w:val="Table Grid"/>
    <w:basedOn w:val="a1"/>
    <w:uiPriority w:val="59"/>
    <w:rsid w:val="00702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container">
    <w:name w:val="text-container"/>
    <w:basedOn w:val="a0"/>
    <w:rsid w:val="007960E6"/>
  </w:style>
  <w:style w:type="paragraph" w:styleId="ac">
    <w:name w:val="header"/>
    <w:basedOn w:val="a"/>
    <w:link w:val="ad"/>
    <w:uiPriority w:val="99"/>
    <w:unhideWhenUsed/>
    <w:rsid w:val="00F62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6206B"/>
  </w:style>
  <w:style w:type="paragraph" w:styleId="ae">
    <w:name w:val="footer"/>
    <w:basedOn w:val="a"/>
    <w:link w:val="af"/>
    <w:uiPriority w:val="99"/>
    <w:unhideWhenUsed/>
    <w:rsid w:val="00F62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6206B"/>
  </w:style>
  <w:style w:type="paragraph" w:styleId="af0">
    <w:name w:val="Balloon Text"/>
    <w:basedOn w:val="a"/>
    <w:link w:val="af1"/>
    <w:uiPriority w:val="99"/>
    <w:semiHidden/>
    <w:unhideWhenUsed/>
    <w:rsid w:val="00606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qFormat/>
    <w:rsid w:val="00606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6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3372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Карасева Ольга Викторовна</dc:creator>
  <cp:lastModifiedBy>Борзова Елена Михайловна</cp:lastModifiedBy>
  <cp:revision>2</cp:revision>
  <cp:lastPrinted>2021-11-23T11:33:00Z</cp:lastPrinted>
  <dcterms:created xsi:type="dcterms:W3CDTF">2021-12-03T07:48:00Z</dcterms:created>
  <dcterms:modified xsi:type="dcterms:W3CDTF">2021-12-03T07:48:00Z</dcterms:modified>
</cp:coreProperties>
</file>